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CD92" w14:textId="77777777" w:rsidR="00AC7040" w:rsidRDefault="003A6972">
      <w:pPr>
        <w:pStyle w:val="Ttulo1"/>
        <w:spacing w:before="73"/>
        <w:ind w:right="1989"/>
        <w:jc w:val="center"/>
      </w:pPr>
      <w:r>
        <w:t>PLANO INSTRUCIONAL PARA DESENVOLVIMENTO DE ATIVIDADES NÃO PRESENCIAIS</w:t>
      </w:r>
    </w:p>
    <w:tbl>
      <w:tblPr>
        <w:tblStyle w:val="TableNormal"/>
        <w:tblW w:w="157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92"/>
        <w:gridCol w:w="567"/>
        <w:gridCol w:w="1711"/>
        <w:gridCol w:w="2977"/>
        <w:gridCol w:w="2835"/>
        <w:gridCol w:w="1701"/>
        <w:gridCol w:w="850"/>
        <w:gridCol w:w="1134"/>
        <w:gridCol w:w="139"/>
        <w:gridCol w:w="1157"/>
        <w:gridCol w:w="850"/>
      </w:tblGrid>
      <w:tr w:rsidR="00AC7040" w14:paraId="591FED5C" w14:textId="77777777" w:rsidTr="005E7CB5">
        <w:trPr>
          <w:trHeight w:val="253"/>
        </w:trPr>
        <w:tc>
          <w:tcPr>
            <w:tcW w:w="11652" w:type="dxa"/>
            <w:gridSpan w:val="7"/>
            <w:vMerge w:val="restart"/>
          </w:tcPr>
          <w:p w14:paraId="6ADF4F3A" w14:textId="77777777" w:rsidR="00B5685D" w:rsidRDefault="00F03D99" w:rsidP="00433A51">
            <w:pPr>
              <w:pStyle w:val="TableParagraph"/>
              <w:tabs>
                <w:tab w:val="left" w:pos="4281"/>
              </w:tabs>
              <w:spacing w:line="242" w:lineRule="auto"/>
              <w:ind w:left="110" w:right="7513"/>
              <w:jc w:val="both"/>
              <w:rPr>
                <w:b/>
              </w:rPr>
            </w:pPr>
            <w:r>
              <w:rPr>
                <w:b/>
              </w:rPr>
              <w:t>TURMA: 1° Período</w:t>
            </w:r>
          </w:p>
          <w:p w14:paraId="13EF4136" w14:textId="065E237B" w:rsidR="00AC7040" w:rsidRDefault="00F03D99" w:rsidP="00F03D99">
            <w:pPr>
              <w:pStyle w:val="TableParagraph"/>
              <w:tabs>
                <w:tab w:val="left" w:pos="4281"/>
              </w:tabs>
              <w:spacing w:line="242" w:lineRule="auto"/>
              <w:ind w:left="110" w:right="5245"/>
              <w:jc w:val="both"/>
              <w:rPr>
                <w:b/>
              </w:rPr>
            </w:pPr>
            <w:r>
              <w:rPr>
                <w:b/>
              </w:rPr>
              <w:t xml:space="preserve">CURSO: Superior de </w:t>
            </w:r>
            <w:r w:rsidR="00726585">
              <w:rPr>
                <w:b/>
              </w:rPr>
              <w:t>Tecnologia em Gestão Ambiental</w:t>
            </w:r>
          </w:p>
          <w:p w14:paraId="5CA55FB3" w14:textId="6A322F79" w:rsidR="008415F3" w:rsidRDefault="003A6972" w:rsidP="008415F3">
            <w:pPr>
              <w:pStyle w:val="TableParagraph"/>
              <w:spacing w:line="254" w:lineRule="exact"/>
              <w:ind w:left="110" w:right="2552"/>
              <w:jc w:val="both"/>
              <w:rPr>
                <w:b/>
              </w:rPr>
            </w:pPr>
            <w:r>
              <w:rPr>
                <w:b/>
              </w:rPr>
              <w:t xml:space="preserve">COMPONENTE CURRICULAR: </w:t>
            </w:r>
            <w:r w:rsidR="00726585">
              <w:rPr>
                <w:b/>
              </w:rPr>
              <w:t>Sociedade, Ética e Meio Ambiente</w:t>
            </w:r>
          </w:p>
          <w:p w14:paraId="4F5540E0" w14:textId="52BC3E6A" w:rsidR="00AC7040" w:rsidRDefault="008415F3" w:rsidP="008415F3">
            <w:pPr>
              <w:pStyle w:val="TableParagraph"/>
              <w:spacing w:line="254" w:lineRule="exact"/>
              <w:ind w:left="110" w:right="2552"/>
              <w:jc w:val="both"/>
              <w:rPr>
                <w:b/>
              </w:rPr>
            </w:pPr>
            <w:r>
              <w:rPr>
                <w:b/>
              </w:rPr>
              <w:t xml:space="preserve"> PROFESSORA</w:t>
            </w:r>
            <w:r w:rsidR="003A6972">
              <w:rPr>
                <w:b/>
              </w:rPr>
              <w:t xml:space="preserve"> FO</w:t>
            </w:r>
            <w:r>
              <w:rPr>
                <w:b/>
              </w:rPr>
              <w:t>RMADORA</w:t>
            </w:r>
            <w:r w:rsidR="00B5685D">
              <w:rPr>
                <w:b/>
              </w:rPr>
              <w:t xml:space="preserve">: </w:t>
            </w:r>
            <w:r w:rsidR="00860CBA">
              <w:rPr>
                <w:b/>
              </w:rPr>
              <w:t>Emanuelle Beserra de Oliveira</w:t>
            </w:r>
          </w:p>
        </w:tc>
        <w:tc>
          <w:tcPr>
            <w:tcW w:w="4130" w:type="dxa"/>
            <w:gridSpan w:val="5"/>
          </w:tcPr>
          <w:p w14:paraId="14A6ABF7" w14:textId="24A6CBE6" w:rsidR="00AC7040" w:rsidRDefault="00F03D99" w:rsidP="00433A51">
            <w:pPr>
              <w:pStyle w:val="TableParagraph"/>
              <w:spacing w:line="234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 xml:space="preserve">SEMESTRE: </w:t>
            </w:r>
            <w:r w:rsidR="0010037D">
              <w:rPr>
                <w:b/>
              </w:rPr>
              <w:t>2</w:t>
            </w:r>
            <w:r w:rsidR="003A6972">
              <w:rPr>
                <w:b/>
              </w:rPr>
              <w:t>º</w:t>
            </w:r>
          </w:p>
        </w:tc>
      </w:tr>
      <w:tr w:rsidR="00AC7040" w14:paraId="77F1A149" w14:textId="77777777" w:rsidTr="005E7CB5">
        <w:trPr>
          <w:trHeight w:val="858"/>
        </w:trPr>
        <w:tc>
          <w:tcPr>
            <w:tcW w:w="11652" w:type="dxa"/>
            <w:gridSpan w:val="7"/>
            <w:vMerge/>
            <w:tcBorders>
              <w:top w:val="nil"/>
            </w:tcBorders>
          </w:tcPr>
          <w:p w14:paraId="38E1B8F7" w14:textId="77777777" w:rsidR="00AC7040" w:rsidRDefault="00AC7040" w:rsidP="00433A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30" w:type="dxa"/>
            <w:gridSpan w:val="5"/>
          </w:tcPr>
          <w:p w14:paraId="4681ADB4" w14:textId="44BA861E" w:rsidR="00AC7040" w:rsidRDefault="003A6972" w:rsidP="00433A51">
            <w:pPr>
              <w:pStyle w:val="TableParagraph"/>
              <w:spacing w:line="249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CARGA HORÁRIA (</w:t>
            </w:r>
            <w:r w:rsidR="00736C54">
              <w:rPr>
                <w:b/>
              </w:rPr>
              <w:t xml:space="preserve">100%): </w:t>
            </w:r>
            <w:r w:rsidR="00860CBA">
              <w:rPr>
                <w:b/>
              </w:rPr>
              <w:t>60</w:t>
            </w:r>
            <w:r w:rsidR="00B5685D">
              <w:rPr>
                <w:b/>
              </w:rPr>
              <w:t xml:space="preserve"> h/a</w:t>
            </w:r>
          </w:p>
        </w:tc>
      </w:tr>
      <w:tr w:rsidR="008342DA" w14:paraId="76AC7D0D" w14:textId="77777777" w:rsidTr="001A68D2">
        <w:trPr>
          <w:trHeight w:val="619"/>
        </w:trPr>
        <w:tc>
          <w:tcPr>
            <w:tcW w:w="869" w:type="dxa"/>
            <w:shd w:val="clear" w:color="auto" w:fill="D5E2BB"/>
          </w:tcPr>
          <w:p w14:paraId="0BC577FE" w14:textId="77777777" w:rsidR="00AC7040" w:rsidRPr="00D72BFC" w:rsidRDefault="00AC7040" w:rsidP="00D72BFC">
            <w:pPr>
              <w:pStyle w:val="TableParagraph"/>
              <w:spacing w:before="6"/>
              <w:jc w:val="center"/>
              <w:rPr>
                <w:b/>
                <w:sz w:val="16"/>
                <w:szCs w:val="18"/>
              </w:rPr>
            </w:pPr>
          </w:p>
          <w:p w14:paraId="3198F22A" w14:textId="77777777" w:rsidR="00AC7040" w:rsidRPr="00D72BFC" w:rsidRDefault="003A6972" w:rsidP="00D72BFC">
            <w:pPr>
              <w:pStyle w:val="TableParagraph"/>
              <w:ind w:left="90" w:right="96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>TÓPICO</w:t>
            </w:r>
          </w:p>
        </w:tc>
        <w:tc>
          <w:tcPr>
            <w:tcW w:w="992" w:type="dxa"/>
            <w:shd w:val="clear" w:color="auto" w:fill="D5E2BB"/>
          </w:tcPr>
          <w:p w14:paraId="538EF326" w14:textId="77777777" w:rsidR="00AC7040" w:rsidRPr="00D72BFC" w:rsidRDefault="00AC7040" w:rsidP="00D72BFC">
            <w:pPr>
              <w:pStyle w:val="TableParagraph"/>
              <w:spacing w:before="6"/>
              <w:jc w:val="center"/>
              <w:rPr>
                <w:b/>
                <w:sz w:val="16"/>
                <w:szCs w:val="18"/>
              </w:rPr>
            </w:pPr>
          </w:p>
          <w:p w14:paraId="2E12D3FE" w14:textId="77777777" w:rsidR="00AC7040" w:rsidRPr="00D72BFC" w:rsidRDefault="00971EED" w:rsidP="006741EC">
            <w:pPr>
              <w:pStyle w:val="TableParagraph"/>
              <w:ind w:right="10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SEMESTRE</w:t>
            </w:r>
          </w:p>
        </w:tc>
        <w:tc>
          <w:tcPr>
            <w:tcW w:w="567" w:type="dxa"/>
            <w:shd w:val="clear" w:color="auto" w:fill="D5E2BB"/>
          </w:tcPr>
          <w:p w14:paraId="3217530C" w14:textId="77777777" w:rsidR="001A68D2" w:rsidRDefault="001A68D2" w:rsidP="00971EE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</w:p>
          <w:p w14:paraId="235B934A" w14:textId="61F293A7" w:rsidR="00AC7040" w:rsidRPr="00D72BFC" w:rsidRDefault="003A6972" w:rsidP="00971EE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>AULA</w:t>
            </w:r>
          </w:p>
        </w:tc>
        <w:tc>
          <w:tcPr>
            <w:tcW w:w="1711" w:type="dxa"/>
            <w:shd w:val="clear" w:color="auto" w:fill="D5E2BB"/>
          </w:tcPr>
          <w:p w14:paraId="0B2E3376" w14:textId="77777777" w:rsidR="00AC7040" w:rsidRPr="00D72BFC" w:rsidRDefault="00AC7040" w:rsidP="00D72BFC">
            <w:pPr>
              <w:pStyle w:val="TableParagraph"/>
              <w:spacing w:before="11"/>
              <w:jc w:val="center"/>
              <w:rPr>
                <w:b/>
                <w:sz w:val="16"/>
                <w:szCs w:val="18"/>
              </w:rPr>
            </w:pPr>
          </w:p>
          <w:p w14:paraId="0678E47A" w14:textId="77777777" w:rsidR="00AC7040" w:rsidRPr="00D72BFC" w:rsidRDefault="003A6972" w:rsidP="006741EC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>TEMA</w:t>
            </w:r>
          </w:p>
        </w:tc>
        <w:tc>
          <w:tcPr>
            <w:tcW w:w="2977" w:type="dxa"/>
            <w:shd w:val="clear" w:color="auto" w:fill="D5E2BB"/>
          </w:tcPr>
          <w:p w14:paraId="66E1CF0B" w14:textId="77777777" w:rsidR="00AC7040" w:rsidRPr="00D72BFC" w:rsidRDefault="00AC7040" w:rsidP="00D72BFC">
            <w:pPr>
              <w:pStyle w:val="TableParagraph"/>
              <w:spacing w:before="11"/>
              <w:jc w:val="center"/>
              <w:rPr>
                <w:b/>
                <w:sz w:val="16"/>
                <w:szCs w:val="18"/>
              </w:rPr>
            </w:pPr>
          </w:p>
          <w:p w14:paraId="7FD0D812" w14:textId="77777777" w:rsidR="00AC7040" w:rsidRPr="00D72BFC" w:rsidRDefault="003A6972" w:rsidP="00D72BFC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>OBJETIVOS</w:t>
            </w:r>
          </w:p>
        </w:tc>
        <w:tc>
          <w:tcPr>
            <w:tcW w:w="2835" w:type="dxa"/>
            <w:shd w:val="clear" w:color="auto" w:fill="D5E2BB"/>
          </w:tcPr>
          <w:p w14:paraId="09FE2D25" w14:textId="77777777" w:rsidR="00AC7040" w:rsidRPr="00D72BFC" w:rsidRDefault="003A6972" w:rsidP="00D72BFC">
            <w:pPr>
              <w:pStyle w:val="TableParagraph"/>
              <w:ind w:left="249" w:right="241" w:firstLine="4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 xml:space="preserve">RECURSOS DIDÁTICO </w:t>
            </w:r>
            <w:r w:rsidRPr="00D72BFC">
              <w:rPr>
                <w:b/>
                <w:w w:val="95"/>
                <w:sz w:val="16"/>
                <w:szCs w:val="18"/>
              </w:rPr>
              <w:t>PEDAGÓGICOS</w:t>
            </w:r>
          </w:p>
        </w:tc>
        <w:tc>
          <w:tcPr>
            <w:tcW w:w="1701" w:type="dxa"/>
            <w:shd w:val="clear" w:color="auto" w:fill="D5E2BB"/>
          </w:tcPr>
          <w:p w14:paraId="771688A1" w14:textId="77777777" w:rsidR="00AC7040" w:rsidRPr="00D72BFC" w:rsidRDefault="003A6972" w:rsidP="008342DA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>INSTRUMENTO DE AVALIAÇÃO</w:t>
            </w:r>
          </w:p>
        </w:tc>
        <w:tc>
          <w:tcPr>
            <w:tcW w:w="850" w:type="dxa"/>
            <w:shd w:val="clear" w:color="auto" w:fill="D5E2BB"/>
          </w:tcPr>
          <w:p w14:paraId="36847E6D" w14:textId="77777777" w:rsidR="00AC7040" w:rsidRPr="00D72BFC" w:rsidRDefault="003A6972" w:rsidP="00D72BFC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>PERÍODO</w:t>
            </w:r>
          </w:p>
        </w:tc>
        <w:tc>
          <w:tcPr>
            <w:tcW w:w="1134" w:type="dxa"/>
            <w:shd w:val="clear" w:color="auto" w:fill="D5E2BB"/>
          </w:tcPr>
          <w:p w14:paraId="13F2F1D8" w14:textId="77777777" w:rsidR="00AC7040" w:rsidRPr="00D72BFC" w:rsidRDefault="003A6972" w:rsidP="00D72BFC">
            <w:pPr>
              <w:pStyle w:val="TableParagraph"/>
              <w:ind w:left="27" w:hanging="27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 xml:space="preserve">ATIVIDADE </w:t>
            </w:r>
            <w:r w:rsidRPr="00D72BFC">
              <w:rPr>
                <w:b/>
                <w:w w:val="95"/>
                <w:sz w:val="16"/>
                <w:szCs w:val="18"/>
              </w:rPr>
              <w:t>INDIVIDUAL/ PONTUAÇÃO</w:t>
            </w:r>
          </w:p>
        </w:tc>
        <w:tc>
          <w:tcPr>
            <w:tcW w:w="1296" w:type="dxa"/>
            <w:gridSpan w:val="2"/>
            <w:shd w:val="clear" w:color="auto" w:fill="D5E2BB"/>
          </w:tcPr>
          <w:p w14:paraId="6A34A191" w14:textId="77777777" w:rsidR="00AC7040" w:rsidRPr="00D72BFC" w:rsidRDefault="003A6972" w:rsidP="006741EC">
            <w:pPr>
              <w:pStyle w:val="TableParagraph"/>
              <w:ind w:firstLine="6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 xml:space="preserve">ATIVIDADE </w:t>
            </w:r>
            <w:r w:rsidRPr="00D72BFC">
              <w:rPr>
                <w:b/>
                <w:w w:val="95"/>
                <w:sz w:val="16"/>
                <w:szCs w:val="18"/>
              </w:rPr>
              <w:t xml:space="preserve">COLABORATIVA/ </w:t>
            </w:r>
            <w:r w:rsidRPr="00D72BFC">
              <w:rPr>
                <w:b/>
                <w:sz w:val="16"/>
                <w:szCs w:val="18"/>
              </w:rPr>
              <w:t>PONTUAÇÃO</w:t>
            </w:r>
          </w:p>
        </w:tc>
        <w:tc>
          <w:tcPr>
            <w:tcW w:w="850" w:type="dxa"/>
            <w:shd w:val="clear" w:color="auto" w:fill="D5E2BB"/>
          </w:tcPr>
          <w:p w14:paraId="00271710" w14:textId="77777777" w:rsidR="00AC7040" w:rsidRPr="00D72BFC" w:rsidRDefault="003A6972" w:rsidP="00D72BFC">
            <w:pPr>
              <w:pStyle w:val="TableParagraph"/>
              <w:ind w:left="25" w:right="-23"/>
              <w:jc w:val="center"/>
              <w:rPr>
                <w:b/>
                <w:sz w:val="16"/>
                <w:szCs w:val="18"/>
              </w:rPr>
            </w:pPr>
            <w:r w:rsidRPr="00D72BFC">
              <w:rPr>
                <w:b/>
                <w:sz w:val="16"/>
                <w:szCs w:val="18"/>
              </w:rPr>
              <w:t>WEB AULA</w:t>
            </w:r>
          </w:p>
        </w:tc>
      </w:tr>
      <w:tr w:rsidR="00D72BFC" w:rsidRPr="006741EC" w14:paraId="21495BB4" w14:textId="77777777" w:rsidTr="001A68D2">
        <w:trPr>
          <w:trHeight w:val="1130"/>
        </w:trPr>
        <w:tc>
          <w:tcPr>
            <w:tcW w:w="869" w:type="dxa"/>
            <w:tcBorders>
              <w:bottom w:val="nil"/>
            </w:tcBorders>
          </w:tcPr>
          <w:p w14:paraId="52465D6D" w14:textId="77777777" w:rsidR="00AC7040" w:rsidRPr="006741EC" w:rsidRDefault="00AC7040" w:rsidP="00433A5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14:paraId="707AF0A4" w14:textId="77777777" w:rsidR="00AC7040" w:rsidRPr="006741EC" w:rsidRDefault="00AC7040" w:rsidP="00433A51">
            <w:pPr>
              <w:pStyle w:val="TableParagraph"/>
              <w:spacing w:before="5"/>
              <w:jc w:val="both"/>
              <w:rPr>
                <w:b/>
                <w:sz w:val="16"/>
                <w:szCs w:val="16"/>
              </w:rPr>
            </w:pPr>
          </w:p>
          <w:p w14:paraId="376EBFCF" w14:textId="77777777" w:rsidR="00AC7040" w:rsidRPr="006741EC" w:rsidRDefault="00971EED" w:rsidP="00433A51">
            <w:pPr>
              <w:pStyle w:val="TableParagraph"/>
              <w:spacing w:before="1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2EC14855" w14:textId="77777777" w:rsidR="00AC7040" w:rsidRPr="006741EC" w:rsidRDefault="00AC7040" w:rsidP="00433A51">
            <w:pPr>
              <w:pStyle w:val="TableParagraph"/>
              <w:spacing w:before="4"/>
              <w:jc w:val="both"/>
              <w:rPr>
                <w:b/>
                <w:sz w:val="16"/>
                <w:szCs w:val="16"/>
              </w:rPr>
            </w:pPr>
          </w:p>
          <w:p w14:paraId="4800C071" w14:textId="5CB75772" w:rsidR="00AC7040" w:rsidRPr="006741EC" w:rsidRDefault="0010037D" w:rsidP="00433A51">
            <w:pPr>
              <w:pStyle w:val="TableParagraph"/>
              <w:ind w:left="296" w:right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6972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bottom w:val="nil"/>
            </w:tcBorders>
          </w:tcPr>
          <w:p w14:paraId="5FE3878A" w14:textId="77777777" w:rsidR="00322FDF" w:rsidRPr="006741EC" w:rsidRDefault="00322FDF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1</w:t>
            </w:r>
          </w:p>
          <w:p w14:paraId="36D3A6D4" w14:textId="77777777" w:rsidR="00AC7040" w:rsidRPr="006741EC" w:rsidRDefault="00322FDF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 w:rsidRPr="006741EC">
              <w:rPr>
                <w:spacing w:val="-3"/>
                <w:sz w:val="16"/>
                <w:szCs w:val="16"/>
              </w:rPr>
              <w:t>2</w:t>
            </w:r>
          </w:p>
          <w:p w14:paraId="70B3E9DB" w14:textId="77777777" w:rsidR="00AC7040" w:rsidRDefault="00322FDF" w:rsidP="00A808C6">
            <w:pPr>
              <w:pStyle w:val="TableParagraph"/>
              <w:spacing w:before="1"/>
              <w:ind w:right="81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3</w:t>
            </w:r>
          </w:p>
          <w:p w14:paraId="411F6467" w14:textId="77777777" w:rsidR="00A808C6" w:rsidRDefault="00A808C6" w:rsidP="00A808C6">
            <w:pPr>
              <w:pStyle w:val="TableParagraph"/>
              <w:spacing w:before="1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C5BA858" w14:textId="77777777" w:rsidR="00A808C6" w:rsidRDefault="00A808C6" w:rsidP="00A808C6">
            <w:pPr>
              <w:pStyle w:val="TableParagraph"/>
              <w:spacing w:before="1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0F0884C" w14:textId="77777777" w:rsidR="00971EED" w:rsidRDefault="00971EED" w:rsidP="00A808C6">
            <w:pPr>
              <w:pStyle w:val="TableParagraph"/>
              <w:spacing w:before="1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32858ACA" w14:textId="77777777" w:rsidR="00954B21" w:rsidRDefault="00954B21" w:rsidP="00A808C6">
            <w:pPr>
              <w:pStyle w:val="TableParagraph"/>
              <w:spacing w:before="1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13562B83" w14:textId="482A4604" w:rsidR="00954B21" w:rsidRPr="006741EC" w:rsidRDefault="00954B21" w:rsidP="00A808C6">
            <w:pPr>
              <w:pStyle w:val="TableParagraph"/>
              <w:spacing w:before="1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bottom w:val="nil"/>
            </w:tcBorders>
          </w:tcPr>
          <w:p w14:paraId="6BCFF7A9" w14:textId="77777777" w:rsidR="00225B62" w:rsidRPr="006741EC" w:rsidRDefault="00971EED" w:rsidP="00971EED">
            <w:pPr>
              <w:pStyle w:val="TableParagraph"/>
              <w:ind w:right="217"/>
              <w:jc w:val="center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Ambientação</w:t>
            </w:r>
          </w:p>
        </w:tc>
        <w:tc>
          <w:tcPr>
            <w:tcW w:w="2977" w:type="dxa"/>
            <w:tcBorders>
              <w:bottom w:val="nil"/>
            </w:tcBorders>
          </w:tcPr>
          <w:p w14:paraId="646AE061" w14:textId="579281C4" w:rsidR="00010A12" w:rsidRDefault="00971EED" w:rsidP="008E407A">
            <w:pPr>
              <w:pStyle w:val="TableParagraph"/>
              <w:ind w:right="96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 xml:space="preserve">- </w:t>
            </w:r>
            <w:r w:rsidR="00010A12">
              <w:rPr>
                <w:sz w:val="16"/>
                <w:szCs w:val="16"/>
              </w:rPr>
              <w:t>C</w:t>
            </w:r>
            <w:r w:rsidR="00010A12" w:rsidRPr="00010A12">
              <w:rPr>
                <w:sz w:val="16"/>
                <w:szCs w:val="16"/>
              </w:rPr>
              <w:t>onhece</w:t>
            </w:r>
            <w:r w:rsidR="00010A12" w:rsidRPr="00010A12">
              <w:rPr>
                <w:sz w:val="16"/>
                <w:szCs w:val="16"/>
              </w:rPr>
              <w:t>r</w:t>
            </w:r>
            <w:r w:rsidR="00010A12" w:rsidRPr="00010A12">
              <w:rPr>
                <w:sz w:val="16"/>
                <w:szCs w:val="16"/>
              </w:rPr>
              <w:t xml:space="preserve"> a sala de aula virtual do Classroom</w:t>
            </w:r>
            <w:r w:rsidR="00010A12">
              <w:rPr>
                <w:sz w:val="16"/>
                <w:szCs w:val="16"/>
              </w:rPr>
              <w:t>.</w:t>
            </w:r>
          </w:p>
          <w:p w14:paraId="7D096B01" w14:textId="77777777" w:rsidR="00010A12" w:rsidRDefault="00010A12" w:rsidP="008E407A">
            <w:pPr>
              <w:pStyle w:val="TableParagraph"/>
              <w:ind w:right="96"/>
              <w:jc w:val="both"/>
              <w:rPr>
                <w:sz w:val="16"/>
                <w:szCs w:val="16"/>
              </w:rPr>
            </w:pPr>
          </w:p>
          <w:p w14:paraId="0EF56CEF" w14:textId="692EAC30" w:rsidR="00F232D7" w:rsidRDefault="00010A12" w:rsidP="008E407A">
            <w:pPr>
              <w:pStyle w:val="TableParagraph"/>
              <w:ind w:right="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71EED" w:rsidRPr="006741EC">
              <w:rPr>
                <w:sz w:val="16"/>
                <w:szCs w:val="16"/>
              </w:rPr>
              <w:t>Inserir os alunos no AVA e apresentar as ferramentas digitais de aprendizagem e treinar habilidades.</w:t>
            </w:r>
          </w:p>
          <w:p w14:paraId="245CFBA4" w14:textId="5E59E17A" w:rsidR="006519E9" w:rsidRPr="006741EC" w:rsidRDefault="006519E9" w:rsidP="008E407A">
            <w:pPr>
              <w:pStyle w:val="TableParagraph"/>
              <w:ind w:right="96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2E9620" w14:textId="4789775D" w:rsidR="00F232D7" w:rsidRPr="00D35A98" w:rsidRDefault="00971EED" w:rsidP="00225B6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  <w:lang w:val="en-US"/>
              </w:rPr>
            </w:pPr>
            <w:r w:rsidRPr="00D35A98">
              <w:rPr>
                <w:sz w:val="16"/>
                <w:szCs w:val="16"/>
                <w:lang w:val="en-US"/>
              </w:rPr>
              <w:t xml:space="preserve">Classroom - Oficinas: Google drive, </w:t>
            </w:r>
            <w:r w:rsidR="00D35A98" w:rsidRPr="00D35A98">
              <w:rPr>
                <w:sz w:val="16"/>
                <w:szCs w:val="16"/>
                <w:lang w:val="en-US"/>
              </w:rPr>
              <w:t>googleforms</w:t>
            </w:r>
            <w:r w:rsidR="002547F6">
              <w:rPr>
                <w:sz w:val="16"/>
                <w:szCs w:val="16"/>
                <w:lang w:val="en-US"/>
              </w:rPr>
              <w:t>, podcast.</w:t>
            </w:r>
          </w:p>
        </w:tc>
        <w:tc>
          <w:tcPr>
            <w:tcW w:w="1701" w:type="dxa"/>
            <w:tcBorders>
              <w:bottom w:val="nil"/>
            </w:tcBorders>
          </w:tcPr>
          <w:p w14:paraId="0DA29D13" w14:textId="041255F2" w:rsidR="00AC7040" w:rsidRPr="006741EC" w:rsidRDefault="00971EED" w:rsidP="00971EED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 xml:space="preserve">- </w:t>
            </w:r>
            <w:r w:rsidR="00010A12">
              <w:rPr>
                <w:sz w:val="16"/>
                <w:szCs w:val="16"/>
              </w:rPr>
              <w:t>Socialização</w:t>
            </w:r>
          </w:p>
        </w:tc>
        <w:tc>
          <w:tcPr>
            <w:tcW w:w="850" w:type="dxa"/>
            <w:tcBorders>
              <w:bottom w:val="nil"/>
            </w:tcBorders>
          </w:tcPr>
          <w:p w14:paraId="327090BC" w14:textId="77777777" w:rsidR="00D72BFC" w:rsidRPr="006741EC" w:rsidRDefault="00D72BFC" w:rsidP="00971EED">
            <w:pPr>
              <w:pStyle w:val="TableParagraph"/>
              <w:spacing w:line="244" w:lineRule="exact"/>
              <w:rPr>
                <w:color w:val="333333"/>
                <w:sz w:val="16"/>
                <w:szCs w:val="16"/>
              </w:rPr>
            </w:pPr>
          </w:p>
          <w:p w14:paraId="236D43EE" w14:textId="579B556B" w:rsidR="00AC7040" w:rsidRPr="006741EC" w:rsidRDefault="00726585" w:rsidP="00D72BFC">
            <w:pPr>
              <w:pStyle w:val="TableParagraph"/>
              <w:spacing w:line="244" w:lineRule="exact"/>
              <w:ind w:left="106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18</w:t>
            </w:r>
            <w:r w:rsidR="00971EED">
              <w:rPr>
                <w:color w:val="333333"/>
                <w:sz w:val="16"/>
                <w:szCs w:val="16"/>
              </w:rPr>
              <w:t>/0</w:t>
            </w:r>
            <w:r w:rsidR="0010037D">
              <w:rPr>
                <w:color w:val="333333"/>
                <w:sz w:val="16"/>
                <w:szCs w:val="16"/>
              </w:rPr>
              <w:t>1</w:t>
            </w:r>
            <w:r w:rsidR="00971EED">
              <w:rPr>
                <w:color w:val="333333"/>
                <w:sz w:val="16"/>
                <w:szCs w:val="16"/>
              </w:rPr>
              <w:t xml:space="preserve"> a </w:t>
            </w:r>
            <w:r w:rsidR="0010037D">
              <w:rPr>
                <w:color w:val="333333"/>
                <w:sz w:val="16"/>
                <w:szCs w:val="16"/>
              </w:rPr>
              <w:t>22</w:t>
            </w:r>
            <w:r w:rsidR="003A6972" w:rsidRPr="006741EC">
              <w:rPr>
                <w:color w:val="333333"/>
                <w:sz w:val="16"/>
                <w:szCs w:val="16"/>
              </w:rPr>
              <w:t>/</w:t>
            </w:r>
            <w:r w:rsidR="0010037D">
              <w:rPr>
                <w:color w:val="333333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bottom w:val="nil"/>
            </w:tcBorders>
          </w:tcPr>
          <w:p w14:paraId="31D3CDD0" w14:textId="77777777" w:rsidR="006741EC" w:rsidRDefault="006741EC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</w:p>
          <w:p w14:paraId="258B81ED" w14:textId="77777777" w:rsidR="006741EC" w:rsidRDefault="006741EC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</w:p>
          <w:p w14:paraId="74042102" w14:textId="77777777" w:rsidR="003A6972" w:rsidRDefault="003A6972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</w:p>
          <w:p w14:paraId="5D73479B" w14:textId="77777777" w:rsidR="00AC7040" w:rsidRPr="006741EC" w:rsidRDefault="00971EED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gridSpan w:val="2"/>
            <w:tcBorders>
              <w:bottom w:val="nil"/>
            </w:tcBorders>
          </w:tcPr>
          <w:p w14:paraId="2A8EE525" w14:textId="77777777" w:rsidR="005E7CB5" w:rsidRDefault="005E7CB5" w:rsidP="005E7CB5">
            <w:pPr>
              <w:pStyle w:val="TableParagraph"/>
              <w:spacing w:line="244" w:lineRule="exact"/>
              <w:ind w:left="15"/>
              <w:jc w:val="center"/>
              <w:rPr>
                <w:sz w:val="16"/>
                <w:szCs w:val="16"/>
              </w:rPr>
            </w:pPr>
          </w:p>
          <w:p w14:paraId="46F97C21" w14:textId="77777777" w:rsidR="005E7CB5" w:rsidRDefault="005E7CB5" w:rsidP="005E7CB5">
            <w:pPr>
              <w:pStyle w:val="TableParagraph"/>
              <w:spacing w:line="244" w:lineRule="exact"/>
              <w:ind w:left="15"/>
              <w:jc w:val="center"/>
              <w:rPr>
                <w:sz w:val="16"/>
                <w:szCs w:val="16"/>
              </w:rPr>
            </w:pPr>
          </w:p>
          <w:p w14:paraId="6C1BE6F6" w14:textId="77777777" w:rsidR="005E7CB5" w:rsidRDefault="005E7CB5" w:rsidP="005E7CB5">
            <w:pPr>
              <w:pStyle w:val="TableParagraph"/>
              <w:spacing w:line="244" w:lineRule="exact"/>
              <w:ind w:left="15"/>
              <w:jc w:val="center"/>
              <w:rPr>
                <w:sz w:val="16"/>
                <w:szCs w:val="16"/>
              </w:rPr>
            </w:pPr>
          </w:p>
          <w:p w14:paraId="05785791" w14:textId="77777777" w:rsidR="00AC7040" w:rsidRPr="006741EC" w:rsidRDefault="00225B62" w:rsidP="005E7CB5">
            <w:pPr>
              <w:pStyle w:val="TableParagraph"/>
              <w:spacing w:line="24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4C4143D" w14:textId="3D7D5340" w:rsidR="00AC7040" w:rsidRPr="006741EC" w:rsidRDefault="00971EED" w:rsidP="00A808C6">
            <w:pPr>
              <w:pStyle w:val="TableParagraph"/>
              <w:ind w:right="20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 aula 1.</w:t>
            </w:r>
            <w:r w:rsidR="00726585">
              <w:rPr>
                <w:sz w:val="16"/>
                <w:szCs w:val="16"/>
              </w:rPr>
              <w:t xml:space="preserve"> </w:t>
            </w:r>
          </w:p>
        </w:tc>
      </w:tr>
      <w:tr w:rsidR="00D72BFC" w:rsidRPr="006741EC" w14:paraId="4D031BD3" w14:textId="77777777" w:rsidTr="001A68D2">
        <w:trPr>
          <w:trHeight w:val="1012"/>
        </w:trPr>
        <w:tc>
          <w:tcPr>
            <w:tcW w:w="869" w:type="dxa"/>
          </w:tcPr>
          <w:p w14:paraId="164FBF77" w14:textId="77777777" w:rsidR="00AC7040" w:rsidRPr="006741EC" w:rsidRDefault="00AC7040" w:rsidP="00433A5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14:paraId="0C70FF1E" w14:textId="77777777" w:rsidR="00AC7040" w:rsidRPr="006741EC" w:rsidRDefault="00AC7040" w:rsidP="00433A51">
            <w:pPr>
              <w:pStyle w:val="TableParagraph"/>
              <w:spacing w:before="5"/>
              <w:jc w:val="both"/>
              <w:rPr>
                <w:b/>
                <w:sz w:val="16"/>
                <w:szCs w:val="16"/>
              </w:rPr>
            </w:pPr>
          </w:p>
          <w:p w14:paraId="65F7CEEE" w14:textId="77777777" w:rsidR="00AC7040" w:rsidRPr="006741EC" w:rsidRDefault="00971EED" w:rsidP="00433A51">
            <w:pPr>
              <w:pStyle w:val="TableParagraph"/>
              <w:spacing w:before="1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ECA60AB" w14:textId="77777777" w:rsidR="00AC7040" w:rsidRPr="006741EC" w:rsidRDefault="00AC7040" w:rsidP="00433A51">
            <w:pPr>
              <w:pStyle w:val="TableParagraph"/>
              <w:spacing w:before="4"/>
              <w:jc w:val="both"/>
              <w:rPr>
                <w:b/>
                <w:sz w:val="16"/>
                <w:szCs w:val="16"/>
              </w:rPr>
            </w:pPr>
          </w:p>
          <w:p w14:paraId="64EB62A6" w14:textId="7908B57A" w:rsidR="00AC7040" w:rsidRPr="006741EC" w:rsidRDefault="0010037D" w:rsidP="00433A51">
            <w:pPr>
              <w:pStyle w:val="TableParagraph"/>
              <w:ind w:left="296" w:right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6972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</w:tcPr>
          <w:p w14:paraId="3534751D" w14:textId="094A50A2" w:rsidR="00AC7040" w:rsidRPr="00971EED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9</w:t>
            </w:r>
          </w:p>
          <w:p w14:paraId="387DA836" w14:textId="1BAEECCB" w:rsidR="00A808C6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10</w:t>
            </w:r>
          </w:p>
          <w:p w14:paraId="47AAEED1" w14:textId="612150C4" w:rsidR="00A808C6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11</w:t>
            </w:r>
          </w:p>
          <w:p w14:paraId="0398A18B" w14:textId="4A71ACE4" w:rsidR="00A808C6" w:rsidRDefault="00971EED" w:rsidP="00A808C6">
            <w:pPr>
              <w:pStyle w:val="TableParagraph"/>
              <w:spacing w:line="244" w:lineRule="exact"/>
              <w:ind w:right="81"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</w:t>
            </w:r>
            <w:r w:rsidR="00954B21">
              <w:rPr>
                <w:spacing w:val="-3"/>
                <w:sz w:val="16"/>
                <w:szCs w:val="16"/>
              </w:rPr>
              <w:t>2</w:t>
            </w:r>
          </w:p>
          <w:p w14:paraId="117A0E44" w14:textId="2862798E" w:rsidR="00971EED" w:rsidRDefault="00971EED" w:rsidP="00A808C6">
            <w:pPr>
              <w:pStyle w:val="TableParagraph"/>
              <w:spacing w:line="244" w:lineRule="exact"/>
              <w:ind w:right="81"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</w:t>
            </w:r>
            <w:r w:rsidR="00954B21">
              <w:rPr>
                <w:spacing w:val="-3"/>
                <w:sz w:val="16"/>
                <w:szCs w:val="16"/>
              </w:rPr>
              <w:t>3</w:t>
            </w:r>
          </w:p>
          <w:p w14:paraId="12820618" w14:textId="33CD8AC6" w:rsidR="00971EED" w:rsidRPr="006741EC" w:rsidRDefault="00971EED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</w:t>
            </w:r>
            <w:r w:rsidR="00954B21">
              <w:rPr>
                <w:spacing w:val="-3"/>
                <w:sz w:val="16"/>
                <w:szCs w:val="16"/>
              </w:rPr>
              <w:t>4</w:t>
            </w:r>
          </w:p>
          <w:p w14:paraId="3EB2B8CA" w14:textId="77777777" w:rsidR="00AC7040" w:rsidRDefault="00954B21" w:rsidP="00A808C6">
            <w:pPr>
              <w:pStyle w:val="TableParagraph"/>
              <w:spacing w:before="2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13093D2" w14:textId="536A640D" w:rsidR="00954B21" w:rsidRPr="006741EC" w:rsidRDefault="00954B21" w:rsidP="00A808C6">
            <w:pPr>
              <w:pStyle w:val="TableParagraph"/>
              <w:spacing w:before="2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11" w:type="dxa"/>
          </w:tcPr>
          <w:p w14:paraId="5FA3B59B" w14:textId="7C9A823F" w:rsidR="00AC7040" w:rsidRPr="006741EC" w:rsidRDefault="00FC6FBA" w:rsidP="002508E5">
            <w:pPr>
              <w:pStyle w:val="TableParagraph"/>
              <w:spacing w:line="242" w:lineRule="auto"/>
              <w:ind w:right="10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 xml:space="preserve">1. </w:t>
            </w:r>
            <w:r w:rsidR="00726585">
              <w:rPr>
                <w:sz w:val="16"/>
                <w:szCs w:val="16"/>
                <w:lang w:val="pt-BR"/>
              </w:rPr>
              <w:t xml:space="preserve">Sociedade e </w:t>
            </w:r>
            <w:r w:rsidR="006519E9">
              <w:rPr>
                <w:sz w:val="16"/>
                <w:szCs w:val="16"/>
                <w:lang w:val="pt-BR"/>
              </w:rPr>
              <w:t>É</w:t>
            </w:r>
            <w:r w:rsidR="00726585">
              <w:rPr>
                <w:sz w:val="16"/>
                <w:szCs w:val="16"/>
                <w:lang w:val="pt-BR"/>
              </w:rPr>
              <w:t>tica</w:t>
            </w:r>
            <w:r>
              <w:rPr>
                <w:sz w:val="16"/>
                <w:szCs w:val="16"/>
                <w:lang w:val="pt-BR"/>
              </w:rPr>
              <w:t>.</w:t>
            </w:r>
          </w:p>
        </w:tc>
        <w:tc>
          <w:tcPr>
            <w:tcW w:w="2977" w:type="dxa"/>
          </w:tcPr>
          <w:p w14:paraId="3414EF6B" w14:textId="77777777" w:rsidR="002547F6" w:rsidRDefault="002547F6" w:rsidP="00FC6FBA">
            <w:pPr>
              <w:pStyle w:val="TableParagraph"/>
              <w:ind w:righ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Apresentar a disciplina.</w:t>
            </w:r>
          </w:p>
          <w:p w14:paraId="267ADEBE" w14:textId="65561FF5" w:rsidR="00FC6FBA" w:rsidRPr="00FC6FBA" w:rsidRDefault="006519E9" w:rsidP="00FC6FBA">
            <w:pPr>
              <w:pStyle w:val="TableParagraph"/>
              <w:ind w:right="96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- </w:t>
            </w:r>
            <w:r w:rsidR="00FC6FBA" w:rsidRPr="00FC6FBA">
              <w:rPr>
                <w:sz w:val="16"/>
                <w:szCs w:val="16"/>
                <w:lang w:val="pt-BR"/>
              </w:rPr>
              <w:t xml:space="preserve">Compreender </w:t>
            </w:r>
            <w:r>
              <w:rPr>
                <w:sz w:val="16"/>
                <w:szCs w:val="16"/>
                <w:lang w:val="pt-BR"/>
              </w:rPr>
              <w:t>o termo sociedade</w:t>
            </w:r>
            <w:r w:rsidR="0010037D">
              <w:rPr>
                <w:sz w:val="16"/>
                <w:szCs w:val="16"/>
                <w:lang w:val="pt-BR"/>
              </w:rPr>
              <w:t>.</w:t>
            </w:r>
          </w:p>
          <w:p w14:paraId="52BFD3EC" w14:textId="10C9FE13" w:rsidR="00AC7040" w:rsidRPr="006741EC" w:rsidRDefault="00FC6FBA" w:rsidP="00FC6FBA">
            <w:pPr>
              <w:pStyle w:val="TableParagraph"/>
              <w:tabs>
                <w:tab w:val="left" w:pos="142"/>
                <w:tab w:val="left" w:pos="1534"/>
                <w:tab w:val="left" w:pos="1913"/>
                <w:tab w:val="left" w:pos="2483"/>
              </w:tabs>
              <w:spacing w:line="242" w:lineRule="auto"/>
              <w:ind w:right="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 xml:space="preserve">- </w:t>
            </w:r>
            <w:r w:rsidR="0010037D">
              <w:rPr>
                <w:sz w:val="16"/>
                <w:szCs w:val="16"/>
                <w:lang w:val="pt-BR"/>
              </w:rPr>
              <w:t xml:space="preserve">Apresentar </w:t>
            </w:r>
            <w:r w:rsidR="006519E9">
              <w:rPr>
                <w:sz w:val="16"/>
                <w:szCs w:val="16"/>
                <w:lang w:val="pt-BR"/>
              </w:rPr>
              <w:t>a relação sociedade e ética</w:t>
            </w:r>
            <w:r w:rsidR="0010037D">
              <w:rPr>
                <w:sz w:val="16"/>
                <w:szCs w:val="16"/>
                <w:lang w:val="pt-BR"/>
              </w:rPr>
              <w:t>.</w:t>
            </w:r>
          </w:p>
        </w:tc>
        <w:tc>
          <w:tcPr>
            <w:tcW w:w="2835" w:type="dxa"/>
          </w:tcPr>
          <w:p w14:paraId="29932F4C" w14:textId="77777777" w:rsidR="006741EC" w:rsidRPr="006741EC" w:rsidRDefault="006741EC" w:rsidP="006741E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Slides;</w:t>
            </w:r>
          </w:p>
          <w:p w14:paraId="0E8A4BF5" w14:textId="77777777" w:rsidR="006741EC" w:rsidRPr="006741EC" w:rsidRDefault="006741EC" w:rsidP="006741E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Webaula via Google Meet;</w:t>
            </w:r>
          </w:p>
          <w:p w14:paraId="6A90A535" w14:textId="77777777" w:rsidR="006741EC" w:rsidRDefault="006741EC" w:rsidP="006741E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Interação via comentários públicos e privados do Google Classroom;</w:t>
            </w:r>
          </w:p>
          <w:p w14:paraId="1AA0D9AF" w14:textId="1394AA3A" w:rsidR="00506EFB" w:rsidRDefault="00FC6FBA" w:rsidP="00FC6FBA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Pesquisa sobre </w:t>
            </w:r>
            <w:r w:rsidR="0010037D">
              <w:rPr>
                <w:sz w:val="16"/>
                <w:szCs w:val="16"/>
              </w:rPr>
              <w:t xml:space="preserve">a </w:t>
            </w:r>
            <w:r w:rsidR="006519E9">
              <w:rPr>
                <w:sz w:val="16"/>
                <w:szCs w:val="16"/>
              </w:rPr>
              <w:t>relação entre sociedade e ética</w:t>
            </w:r>
            <w:r>
              <w:rPr>
                <w:sz w:val="16"/>
                <w:szCs w:val="16"/>
              </w:rPr>
              <w:t>;</w:t>
            </w:r>
          </w:p>
          <w:p w14:paraId="27CBC772" w14:textId="7D8A3509" w:rsidR="00FC6FBA" w:rsidRPr="00FC6FBA" w:rsidRDefault="00FC6FBA" w:rsidP="00FC6FBA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com 5 perguntas de múltipla escolha sobre </w:t>
            </w:r>
            <w:r w:rsidR="006519E9">
              <w:rPr>
                <w:sz w:val="16"/>
                <w:szCs w:val="16"/>
              </w:rPr>
              <w:t>sociedade e ética.</w:t>
            </w:r>
          </w:p>
        </w:tc>
        <w:tc>
          <w:tcPr>
            <w:tcW w:w="1701" w:type="dxa"/>
          </w:tcPr>
          <w:p w14:paraId="4FAF3515" w14:textId="77777777" w:rsidR="00AC7040" w:rsidRDefault="00AC7040" w:rsidP="006741EC">
            <w:pPr>
              <w:pStyle w:val="TableParagraph"/>
              <w:spacing w:line="242" w:lineRule="auto"/>
              <w:ind w:right="425"/>
              <w:jc w:val="center"/>
              <w:rPr>
                <w:sz w:val="16"/>
                <w:szCs w:val="16"/>
              </w:rPr>
            </w:pPr>
          </w:p>
          <w:p w14:paraId="0F944A36" w14:textId="77777777" w:rsidR="006741EC" w:rsidRPr="006741EC" w:rsidRDefault="00FC6FBA" w:rsidP="006741EC">
            <w:pPr>
              <w:pStyle w:val="TableParagraph"/>
              <w:spacing w:line="24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Questionário</w:t>
            </w:r>
          </w:p>
        </w:tc>
        <w:tc>
          <w:tcPr>
            <w:tcW w:w="850" w:type="dxa"/>
          </w:tcPr>
          <w:p w14:paraId="46EFBC74" w14:textId="77777777" w:rsidR="006741EC" w:rsidRDefault="006741EC" w:rsidP="006741EC">
            <w:pPr>
              <w:pStyle w:val="TableParagraph"/>
              <w:spacing w:line="244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761D88E0" w14:textId="77777777" w:rsidR="006741EC" w:rsidRDefault="006741EC" w:rsidP="006741EC">
            <w:pPr>
              <w:pStyle w:val="TableParagraph"/>
              <w:spacing w:line="244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6618F84D" w14:textId="357DCCC9" w:rsidR="00AC7040" w:rsidRPr="006741EC" w:rsidRDefault="0010037D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25</w:t>
            </w:r>
            <w:r w:rsidR="00A808C6">
              <w:rPr>
                <w:color w:val="333333"/>
                <w:sz w:val="16"/>
                <w:szCs w:val="16"/>
              </w:rPr>
              <w:t>/0</w:t>
            </w:r>
            <w:r>
              <w:rPr>
                <w:color w:val="333333"/>
                <w:sz w:val="16"/>
                <w:szCs w:val="16"/>
              </w:rPr>
              <w:t>1</w:t>
            </w:r>
            <w:r w:rsidR="00726585">
              <w:rPr>
                <w:color w:val="333333"/>
                <w:sz w:val="16"/>
                <w:szCs w:val="16"/>
              </w:rPr>
              <w:t xml:space="preserve"> a 30/01</w:t>
            </w:r>
          </w:p>
        </w:tc>
        <w:tc>
          <w:tcPr>
            <w:tcW w:w="1134" w:type="dxa"/>
          </w:tcPr>
          <w:p w14:paraId="66FA96C9" w14:textId="77777777" w:rsidR="006741EC" w:rsidRDefault="006741EC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</w:p>
          <w:p w14:paraId="36777DAE" w14:textId="77777777" w:rsidR="006741EC" w:rsidRDefault="006741EC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</w:p>
          <w:p w14:paraId="211D3BD4" w14:textId="3C3594A3" w:rsidR="00AC7040" w:rsidRPr="006741EC" w:rsidRDefault="006E6AFC" w:rsidP="006741EC">
            <w:pPr>
              <w:pStyle w:val="TableParagraph"/>
              <w:spacing w:line="24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96" w:type="dxa"/>
            <w:gridSpan w:val="2"/>
          </w:tcPr>
          <w:p w14:paraId="798CEFA8" w14:textId="77777777" w:rsidR="003A6972" w:rsidRDefault="003A6972" w:rsidP="00433A51">
            <w:pPr>
              <w:pStyle w:val="TableParagraph"/>
              <w:spacing w:line="244" w:lineRule="exact"/>
              <w:ind w:left="15"/>
              <w:jc w:val="center"/>
              <w:rPr>
                <w:sz w:val="16"/>
                <w:szCs w:val="16"/>
              </w:rPr>
            </w:pPr>
          </w:p>
          <w:p w14:paraId="2ED2F05A" w14:textId="77777777" w:rsidR="003A6972" w:rsidRDefault="003A6972" w:rsidP="00433A51">
            <w:pPr>
              <w:pStyle w:val="TableParagraph"/>
              <w:spacing w:line="244" w:lineRule="exact"/>
              <w:ind w:left="15"/>
              <w:jc w:val="center"/>
              <w:rPr>
                <w:sz w:val="16"/>
                <w:szCs w:val="16"/>
              </w:rPr>
            </w:pPr>
          </w:p>
          <w:p w14:paraId="6D5B6AF5" w14:textId="77777777" w:rsidR="00AC7040" w:rsidRPr="006741EC" w:rsidRDefault="00FC6FBA" w:rsidP="00433A51">
            <w:pPr>
              <w:pStyle w:val="TableParagraph"/>
              <w:spacing w:line="24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7233708" w14:textId="0B7D3FEE" w:rsidR="00AC7040" w:rsidRPr="006741EC" w:rsidRDefault="00971EED" w:rsidP="00D72BFC">
            <w:pPr>
              <w:pStyle w:val="TableParagraph"/>
              <w:spacing w:line="242" w:lineRule="auto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aula </w:t>
            </w:r>
            <w:r w:rsidR="00EB39B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</w:t>
            </w:r>
            <w:r w:rsidR="0010037D">
              <w:rPr>
                <w:sz w:val="16"/>
                <w:szCs w:val="16"/>
              </w:rPr>
              <w:t>2</w:t>
            </w:r>
            <w:r w:rsidR="00726585">
              <w:rPr>
                <w:sz w:val="16"/>
                <w:szCs w:val="16"/>
              </w:rPr>
              <w:t>7</w:t>
            </w:r>
            <w:r w:rsidR="00A808C6">
              <w:rPr>
                <w:sz w:val="16"/>
                <w:szCs w:val="16"/>
              </w:rPr>
              <w:t>/0</w:t>
            </w:r>
            <w:r w:rsidR="001003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, às </w:t>
            </w:r>
            <w:r w:rsidR="0010037D">
              <w:rPr>
                <w:sz w:val="16"/>
                <w:szCs w:val="16"/>
              </w:rPr>
              <w:t>19:00h)</w:t>
            </w:r>
          </w:p>
        </w:tc>
      </w:tr>
      <w:tr w:rsidR="008C4A47" w:rsidRPr="006741EC" w14:paraId="5AC89EF9" w14:textId="77777777" w:rsidTr="001A68D2">
        <w:trPr>
          <w:trHeight w:val="1251"/>
        </w:trPr>
        <w:tc>
          <w:tcPr>
            <w:tcW w:w="869" w:type="dxa"/>
            <w:tcBorders>
              <w:bottom w:val="nil"/>
            </w:tcBorders>
          </w:tcPr>
          <w:p w14:paraId="0B4F5967" w14:textId="77777777" w:rsidR="008C4A47" w:rsidRPr="006741EC" w:rsidRDefault="008C4A47" w:rsidP="00433A51">
            <w:pPr>
              <w:pStyle w:val="TableParagraph"/>
              <w:jc w:val="both"/>
              <w:rPr>
                <w:b/>
                <w:sz w:val="16"/>
                <w:szCs w:val="16"/>
              </w:rPr>
            </w:pPr>
          </w:p>
          <w:p w14:paraId="7E257F88" w14:textId="77777777" w:rsidR="008C4A47" w:rsidRPr="006741EC" w:rsidRDefault="008C4A47" w:rsidP="00433A51">
            <w:pPr>
              <w:pStyle w:val="TableParagraph"/>
              <w:spacing w:before="11"/>
              <w:jc w:val="both"/>
              <w:rPr>
                <w:b/>
                <w:sz w:val="16"/>
                <w:szCs w:val="16"/>
              </w:rPr>
            </w:pPr>
          </w:p>
          <w:p w14:paraId="7F9A90AB" w14:textId="77777777" w:rsidR="008C4A47" w:rsidRPr="006741EC" w:rsidRDefault="00971EED" w:rsidP="00433A51">
            <w:pPr>
              <w:pStyle w:val="TableParagraph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67ACF185" w14:textId="1A071E02" w:rsidR="008C4A47" w:rsidRPr="006741EC" w:rsidRDefault="0010037D" w:rsidP="00433A51">
            <w:pPr>
              <w:pStyle w:val="TableParagraph"/>
              <w:spacing w:line="238" w:lineRule="exact"/>
              <w:ind w:left="306" w:right="2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4A47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bottom w:val="nil"/>
            </w:tcBorders>
          </w:tcPr>
          <w:p w14:paraId="70BA6FD4" w14:textId="4B1DE3D8" w:rsidR="008C4A47" w:rsidRDefault="00971EED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4B21">
              <w:rPr>
                <w:sz w:val="16"/>
                <w:szCs w:val="16"/>
              </w:rPr>
              <w:t>7</w:t>
            </w:r>
          </w:p>
          <w:p w14:paraId="3B61032A" w14:textId="16C213F2" w:rsidR="00A808C6" w:rsidRDefault="00971EED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4B21">
              <w:rPr>
                <w:sz w:val="16"/>
                <w:szCs w:val="16"/>
              </w:rPr>
              <w:t>8</w:t>
            </w:r>
          </w:p>
          <w:p w14:paraId="13C33282" w14:textId="1641D99F" w:rsidR="00A808C6" w:rsidRDefault="00971EED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4B21">
              <w:rPr>
                <w:sz w:val="16"/>
                <w:szCs w:val="16"/>
              </w:rPr>
              <w:t>9</w:t>
            </w:r>
          </w:p>
          <w:p w14:paraId="42756D4F" w14:textId="02379880" w:rsidR="00A808C6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DEF3F80" w14:textId="6472B4C8" w:rsidR="00A808C6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0584EE53" w14:textId="77777777" w:rsidR="00971EED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4D8EE68C" w14:textId="77777777" w:rsidR="00954B21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4E63D622" w14:textId="7A0FC886" w:rsidR="00954B21" w:rsidRPr="006741EC" w:rsidRDefault="00954B21" w:rsidP="00A808C6">
            <w:pPr>
              <w:pStyle w:val="TableParagraph"/>
              <w:spacing w:line="244" w:lineRule="exact"/>
              <w:ind w:right="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11" w:type="dxa"/>
            <w:vMerge w:val="restart"/>
          </w:tcPr>
          <w:p w14:paraId="671ABEE0" w14:textId="7D979B18" w:rsidR="008C4A47" w:rsidRPr="006741EC" w:rsidRDefault="00C53C3B" w:rsidP="00C53C3B">
            <w:pPr>
              <w:pStyle w:val="TableParagraph"/>
              <w:spacing w:line="238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519E9">
              <w:rPr>
                <w:sz w:val="16"/>
                <w:szCs w:val="16"/>
              </w:rPr>
              <w:t>Introdução ao Nascimento da Ética.</w:t>
            </w:r>
          </w:p>
          <w:p w14:paraId="08198021" w14:textId="2079820D" w:rsidR="008C4A47" w:rsidRPr="006741EC" w:rsidRDefault="008C4A47" w:rsidP="006D78B9">
            <w:pPr>
              <w:pStyle w:val="TableParagraph"/>
              <w:spacing w:before="1"/>
              <w:ind w:right="119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555522EA" w14:textId="5555CC3D" w:rsidR="008C4A47" w:rsidRDefault="008C4A47" w:rsidP="00C53C3B">
            <w:pPr>
              <w:pStyle w:val="TableParagraph"/>
              <w:spacing w:line="238" w:lineRule="exact"/>
              <w:ind w:right="14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- Comp</w:t>
            </w:r>
            <w:r w:rsidR="00C53C3B">
              <w:rPr>
                <w:sz w:val="16"/>
                <w:szCs w:val="16"/>
              </w:rPr>
              <w:t xml:space="preserve">reender </w:t>
            </w:r>
            <w:r w:rsidR="006519E9">
              <w:rPr>
                <w:sz w:val="16"/>
                <w:szCs w:val="16"/>
              </w:rPr>
              <w:t>a origem da ética na Grécia antiga</w:t>
            </w:r>
            <w:r w:rsidR="0010037D">
              <w:rPr>
                <w:sz w:val="16"/>
                <w:szCs w:val="16"/>
              </w:rPr>
              <w:t>.</w:t>
            </w:r>
          </w:p>
          <w:p w14:paraId="54C4C5AC" w14:textId="3C585001" w:rsidR="0010037D" w:rsidRDefault="00C53C3B" w:rsidP="00C53C3B">
            <w:pPr>
              <w:pStyle w:val="TableParagraph"/>
              <w:spacing w:line="238" w:lineRule="exact"/>
              <w:ind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Perceber a importância </w:t>
            </w:r>
            <w:r w:rsidR="006519E9">
              <w:rPr>
                <w:sz w:val="16"/>
                <w:szCs w:val="16"/>
              </w:rPr>
              <w:t>da ética para a socialização do indivíduo</w:t>
            </w:r>
            <w:r w:rsidR="0010037D">
              <w:rPr>
                <w:sz w:val="16"/>
                <w:szCs w:val="16"/>
              </w:rPr>
              <w:t>.</w:t>
            </w:r>
          </w:p>
          <w:p w14:paraId="3E295C4D" w14:textId="0A4652C7" w:rsidR="00C53C3B" w:rsidRPr="006741EC" w:rsidRDefault="0010037D" w:rsidP="00C53C3B">
            <w:pPr>
              <w:pStyle w:val="TableParagraph"/>
              <w:spacing w:line="238" w:lineRule="exact"/>
              <w:ind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Avaliar </w:t>
            </w:r>
            <w:r w:rsidR="006519E9">
              <w:rPr>
                <w:sz w:val="16"/>
                <w:szCs w:val="16"/>
              </w:rPr>
              <w:t>a ética em Sócrates e Platão</w:t>
            </w:r>
            <w:r w:rsidR="00C53C3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53C6C206" w14:textId="77777777" w:rsidR="008C4A47" w:rsidRPr="006741EC" w:rsidRDefault="008C4A47" w:rsidP="008C4A47">
            <w:pPr>
              <w:pStyle w:val="TableParagraph"/>
              <w:ind w:left="110" w:right="355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- Material em formato digital (PDF);</w:t>
            </w:r>
          </w:p>
          <w:p w14:paraId="0B0E4809" w14:textId="77777777" w:rsidR="008C4A47" w:rsidRPr="006741EC" w:rsidRDefault="008C4A47" w:rsidP="008C4A4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Slides;</w:t>
            </w:r>
          </w:p>
          <w:p w14:paraId="3DEE2B4E" w14:textId="77777777" w:rsidR="008C4A47" w:rsidRPr="006741EC" w:rsidRDefault="008C4A47" w:rsidP="008C4A4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Webaula via Google Meet;</w:t>
            </w:r>
          </w:p>
          <w:p w14:paraId="7500255A" w14:textId="77777777" w:rsidR="008C4A47" w:rsidRPr="006741EC" w:rsidRDefault="008C4A47" w:rsidP="008C4A4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Interação via comentários públicos e privados do Google Classroom;</w:t>
            </w:r>
          </w:p>
          <w:p w14:paraId="21A5DB9E" w14:textId="0EDC15AA" w:rsidR="00C53C3B" w:rsidRDefault="00C53C3B" w:rsidP="00C53C3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Vídeo do Youtube sobre </w:t>
            </w:r>
            <w:r w:rsidR="008B1833">
              <w:rPr>
                <w:sz w:val="16"/>
                <w:szCs w:val="16"/>
              </w:rPr>
              <w:t>nascimento da ética;</w:t>
            </w:r>
          </w:p>
          <w:p w14:paraId="72E701DB" w14:textId="19039993" w:rsidR="00C53C3B" w:rsidRPr="00C53C3B" w:rsidRDefault="00C53C3B" w:rsidP="00C53C3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Elaboração de comentário </w:t>
            </w:r>
            <w:r w:rsidR="0010037D">
              <w:rPr>
                <w:sz w:val="16"/>
                <w:szCs w:val="16"/>
              </w:rPr>
              <w:t xml:space="preserve">sobre </w:t>
            </w:r>
            <w:r w:rsidR="008B1833">
              <w:rPr>
                <w:sz w:val="16"/>
                <w:szCs w:val="16"/>
              </w:rPr>
              <w:t>a ética na Grécia antiga</w:t>
            </w:r>
            <w:r w:rsidR="0010037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233F1703" w14:textId="793A0F09" w:rsidR="008C4A47" w:rsidRPr="006741EC" w:rsidRDefault="00C53C3B" w:rsidP="008C4A47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519E9">
              <w:rPr>
                <w:sz w:val="16"/>
                <w:szCs w:val="16"/>
              </w:rPr>
              <w:t>Reflexão sobre o papel da ética.</w:t>
            </w:r>
          </w:p>
        </w:tc>
        <w:tc>
          <w:tcPr>
            <w:tcW w:w="850" w:type="dxa"/>
            <w:tcBorders>
              <w:bottom w:val="nil"/>
            </w:tcBorders>
          </w:tcPr>
          <w:p w14:paraId="466289A8" w14:textId="77777777" w:rsidR="008C4A47" w:rsidRDefault="008C4A47" w:rsidP="008C4A47">
            <w:pPr>
              <w:pStyle w:val="TableParagraph"/>
              <w:spacing w:line="238" w:lineRule="exact"/>
              <w:ind w:left="106"/>
              <w:jc w:val="center"/>
              <w:rPr>
                <w:color w:val="333333"/>
                <w:sz w:val="16"/>
                <w:szCs w:val="16"/>
              </w:rPr>
            </w:pPr>
          </w:p>
          <w:p w14:paraId="4D47DB61" w14:textId="77777777" w:rsidR="008C4A47" w:rsidRDefault="008C4A47" w:rsidP="008C4A47">
            <w:pPr>
              <w:pStyle w:val="TableParagraph"/>
              <w:spacing w:line="238" w:lineRule="exact"/>
              <w:ind w:left="106"/>
              <w:jc w:val="center"/>
              <w:rPr>
                <w:color w:val="333333"/>
                <w:sz w:val="16"/>
                <w:szCs w:val="16"/>
              </w:rPr>
            </w:pPr>
          </w:p>
          <w:p w14:paraId="58B800E9" w14:textId="738DDB1F" w:rsidR="008C4A47" w:rsidRPr="006741EC" w:rsidRDefault="0010037D" w:rsidP="008C4A47">
            <w:pPr>
              <w:pStyle w:val="TableParagraph"/>
              <w:spacing w:line="238" w:lineRule="exact"/>
              <w:ind w:left="106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01</w:t>
            </w:r>
            <w:r w:rsidR="00A808C6">
              <w:rPr>
                <w:color w:val="333333"/>
                <w:sz w:val="16"/>
                <w:szCs w:val="16"/>
              </w:rPr>
              <w:t>/0</w:t>
            </w:r>
            <w:r>
              <w:rPr>
                <w:color w:val="333333"/>
                <w:sz w:val="16"/>
                <w:szCs w:val="16"/>
              </w:rPr>
              <w:t>2</w:t>
            </w:r>
            <w:r w:rsidR="00726585">
              <w:rPr>
                <w:color w:val="333333"/>
                <w:sz w:val="16"/>
                <w:szCs w:val="16"/>
              </w:rPr>
              <w:t xml:space="preserve"> a 06/02</w:t>
            </w:r>
          </w:p>
        </w:tc>
        <w:tc>
          <w:tcPr>
            <w:tcW w:w="1134" w:type="dxa"/>
            <w:tcBorders>
              <w:bottom w:val="nil"/>
            </w:tcBorders>
          </w:tcPr>
          <w:p w14:paraId="2607E155" w14:textId="77777777" w:rsidR="008C4A47" w:rsidRDefault="008C4A47" w:rsidP="008C4A47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</w:p>
          <w:p w14:paraId="175C48EE" w14:textId="77777777" w:rsidR="008C4A47" w:rsidRDefault="008C4A47" w:rsidP="008C4A47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</w:p>
          <w:p w14:paraId="4A669E23" w14:textId="741D32D5" w:rsidR="008C4A47" w:rsidRPr="006741EC" w:rsidRDefault="006E6AFC" w:rsidP="008C4A47">
            <w:pPr>
              <w:pStyle w:val="TableParagraph"/>
              <w:spacing w:line="238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96" w:type="dxa"/>
            <w:gridSpan w:val="2"/>
            <w:tcBorders>
              <w:bottom w:val="nil"/>
            </w:tcBorders>
          </w:tcPr>
          <w:p w14:paraId="5DCD9016" w14:textId="77777777" w:rsidR="005E7CB5" w:rsidRDefault="005E7CB5" w:rsidP="00433A51">
            <w:pPr>
              <w:pStyle w:val="TableParagraph"/>
              <w:spacing w:line="238" w:lineRule="exact"/>
              <w:ind w:left="15"/>
              <w:jc w:val="center"/>
              <w:rPr>
                <w:sz w:val="16"/>
                <w:szCs w:val="16"/>
              </w:rPr>
            </w:pPr>
          </w:p>
          <w:p w14:paraId="321D80FF" w14:textId="77777777" w:rsidR="005E7CB5" w:rsidRDefault="005E7CB5" w:rsidP="00433A51">
            <w:pPr>
              <w:pStyle w:val="TableParagraph"/>
              <w:spacing w:line="238" w:lineRule="exact"/>
              <w:ind w:left="15"/>
              <w:jc w:val="center"/>
              <w:rPr>
                <w:sz w:val="16"/>
                <w:szCs w:val="16"/>
              </w:rPr>
            </w:pPr>
          </w:p>
          <w:p w14:paraId="30EA8AC8" w14:textId="77777777" w:rsidR="008C4A47" w:rsidRPr="006741EC" w:rsidRDefault="00612365" w:rsidP="00433A51">
            <w:pPr>
              <w:pStyle w:val="TableParagraph"/>
              <w:spacing w:line="238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14:paraId="30DAF3D2" w14:textId="7AA3A647" w:rsidR="008C4A47" w:rsidRPr="006741EC" w:rsidRDefault="00971EED" w:rsidP="00D110C1">
            <w:pPr>
              <w:pStyle w:val="TableParagraph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aula </w:t>
            </w:r>
            <w:r w:rsidR="00EB39B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</w:t>
            </w:r>
            <w:r w:rsidR="0010037D">
              <w:rPr>
                <w:sz w:val="16"/>
                <w:szCs w:val="16"/>
              </w:rPr>
              <w:t>0</w:t>
            </w:r>
            <w:r w:rsidR="00726585">
              <w:rPr>
                <w:sz w:val="16"/>
                <w:szCs w:val="16"/>
              </w:rPr>
              <w:t>3</w:t>
            </w:r>
            <w:r w:rsidR="00A808C6">
              <w:rPr>
                <w:sz w:val="16"/>
                <w:szCs w:val="16"/>
              </w:rPr>
              <w:t>/0</w:t>
            </w:r>
            <w:r w:rsidR="0010037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 às 1</w:t>
            </w:r>
            <w:r w:rsidR="0010037D">
              <w:rPr>
                <w:sz w:val="16"/>
                <w:szCs w:val="16"/>
              </w:rPr>
              <w:t>9:00h</w:t>
            </w:r>
            <w:r w:rsidR="005E7CB5" w:rsidRPr="006741EC">
              <w:rPr>
                <w:sz w:val="16"/>
                <w:szCs w:val="16"/>
              </w:rPr>
              <w:t>)</w:t>
            </w:r>
          </w:p>
        </w:tc>
      </w:tr>
      <w:tr w:rsidR="008C4A47" w:rsidRPr="006741EC" w14:paraId="51463E21" w14:textId="77777777" w:rsidTr="001A68D2">
        <w:trPr>
          <w:trHeight w:val="60"/>
        </w:trPr>
        <w:tc>
          <w:tcPr>
            <w:tcW w:w="869" w:type="dxa"/>
            <w:tcBorders>
              <w:top w:val="nil"/>
            </w:tcBorders>
          </w:tcPr>
          <w:p w14:paraId="5D878E92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756842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2D7110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4557386C" w14:textId="77777777" w:rsidR="008C4A47" w:rsidRPr="006741EC" w:rsidRDefault="008C4A47" w:rsidP="005E0F2F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E1C5742" w14:textId="77777777" w:rsidR="008C4A47" w:rsidRPr="006741EC" w:rsidRDefault="008C4A47" w:rsidP="006D78B9">
            <w:pPr>
              <w:pStyle w:val="TableParagraph"/>
              <w:spacing w:line="244" w:lineRule="exact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04C5884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BEC9C1D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F2DEE68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01FFEF2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</w:tcBorders>
          </w:tcPr>
          <w:p w14:paraId="76846ACB" w14:textId="77777777" w:rsidR="008C4A47" w:rsidRPr="006741EC" w:rsidRDefault="008C4A47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101E8A1" w14:textId="77777777" w:rsidR="008C4A47" w:rsidRPr="006741EC" w:rsidRDefault="008C4A47" w:rsidP="00433A51">
            <w:pPr>
              <w:jc w:val="both"/>
              <w:rPr>
                <w:sz w:val="16"/>
                <w:szCs w:val="16"/>
              </w:rPr>
            </w:pPr>
          </w:p>
        </w:tc>
      </w:tr>
      <w:tr w:rsidR="005E7CB5" w:rsidRPr="006741EC" w14:paraId="5C29DC54" w14:textId="77777777" w:rsidTr="001A68D2">
        <w:trPr>
          <w:trHeight w:val="244"/>
        </w:trPr>
        <w:tc>
          <w:tcPr>
            <w:tcW w:w="869" w:type="dxa"/>
            <w:tcBorders>
              <w:bottom w:val="nil"/>
            </w:tcBorders>
          </w:tcPr>
          <w:p w14:paraId="0ECA696F" w14:textId="77777777" w:rsidR="005E7CB5" w:rsidRPr="006741EC" w:rsidRDefault="00971EED" w:rsidP="00433A51">
            <w:pPr>
              <w:pStyle w:val="TableParagraph"/>
              <w:spacing w:line="224" w:lineRule="exact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063B7AF4" w14:textId="59811315" w:rsidR="005E7CB5" w:rsidRPr="006741EC" w:rsidRDefault="00EB39BA" w:rsidP="00433A51">
            <w:pPr>
              <w:pStyle w:val="TableParagraph"/>
              <w:spacing w:line="224" w:lineRule="exact"/>
              <w:ind w:left="296" w:right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7CB5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  <w:vMerge w:val="restart"/>
          </w:tcPr>
          <w:p w14:paraId="32E89BE3" w14:textId="7AE2F61F" w:rsidR="005E7CB5" w:rsidRDefault="00954B21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0B1249D" w14:textId="268E8A1E" w:rsidR="00A808C6" w:rsidRDefault="00971EED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4B21">
              <w:rPr>
                <w:sz w:val="16"/>
                <w:szCs w:val="16"/>
              </w:rPr>
              <w:t>6</w:t>
            </w:r>
          </w:p>
          <w:p w14:paraId="46D66A02" w14:textId="78C313D1" w:rsidR="00A808C6" w:rsidRDefault="00971EED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4B21">
              <w:rPr>
                <w:sz w:val="16"/>
                <w:szCs w:val="16"/>
              </w:rPr>
              <w:t>7</w:t>
            </w:r>
          </w:p>
          <w:p w14:paraId="2AADB9CD" w14:textId="0E8BDB24" w:rsidR="00971EED" w:rsidRDefault="00971EED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4B21">
              <w:rPr>
                <w:sz w:val="16"/>
                <w:szCs w:val="16"/>
              </w:rPr>
              <w:t>8</w:t>
            </w:r>
          </w:p>
          <w:p w14:paraId="65BDB69A" w14:textId="304D1512" w:rsidR="00A808C6" w:rsidRDefault="00971EED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54B21">
              <w:rPr>
                <w:sz w:val="16"/>
                <w:szCs w:val="16"/>
              </w:rPr>
              <w:t>9</w:t>
            </w:r>
          </w:p>
          <w:p w14:paraId="58C6EE0D" w14:textId="77777777" w:rsidR="00971EED" w:rsidRDefault="00954B21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FEBE9A2" w14:textId="77777777" w:rsidR="00954B21" w:rsidRDefault="00954B21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3A131693" w14:textId="075BE5C2" w:rsidR="00954B21" w:rsidRPr="006741EC" w:rsidRDefault="00954B21" w:rsidP="003A697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11" w:type="dxa"/>
            <w:vMerge w:val="restart"/>
          </w:tcPr>
          <w:p w14:paraId="037C65B5" w14:textId="50BF3097" w:rsidR="00F5390A" w:rsidRDefault="00F5390A" w:rsidP="00EB39BA">
            <w:pPr>
              <w:pStyle w:val="TableParagraph"/>
              <w:spacing w:line="238" w:lineRule="exact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519E9">
              <w:rPr>
                <w:sz w:val="16"/>
                <w:szCs w:val="16"/>
              </w:rPr>
              <w:t>Finalização do Nascimento da Ética</w:t>
            </w:r>
            <w:r w:rsidR="00ED7F96">
              <w:rPr>
                <w:sz w:val="16"/>
                <w:szCs w:val="16"/>
                <w:lang w:val="pt-BR"/>
              </w:rPr>
              <w:t>.</w:t>
            </w:r>
          </w:p>
          <w:p w14:paraId="3E0EC2F2" w14:textId="7B8048F9" w:rsidR="006519E9" w:rsidRPr="006519E9" w:rsidRDefault="006519E9" w:rsidP="00EB39BA">
            <w:pPr>
              <w:pStyle w:val="TableParagraph"/>
              <w:spacing w:line="238" w:lineRule="exact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vMerge w:val="restart"/>
          </w:tcPr>
          <w:p w14:paraId="2D3DE15A" w14:textId="4190B463" w:rsidR="00EB39BA" w:rsidRDefault="00F5390A" w:rsidP="00F5390A">
            <w:pPr>
              <w:pStyle w:val="TableParagraph"/>
              <w:spacing w:line="238" w:lineRule="exact"/>
              <w:ind w:right="14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 xml:space="preserve">- </w:t>
            </w:r>
            <w:r w:rsidR="00EB39BA">
              <w:rPr>
                <w:sz w:val="16"/>
                <w:szCs w:val="16"/>
              </w:rPr>
              <w:t xml:space="preserve">Apresentar a </w:t>
            </w:r>
            <w:r w:rsidR="006519E9">
              <w:rPr>
                <w:sz w:val="16"/>
                <w:szCs w:val="16"/>
              </w:rPr>
              <w:t>ética de Aristóteles e o indivíduo como animal político</w:t>
            </w:r>
            <w:r w:rsidR="00EB39BA">
              <w:rPr>
                <w:sz w:val="16"/>
                <w:szCs w:val="16"/>
              </w:rPr>
              <w:t>.</w:t>
            </w:r>
          </w:p>
          <w:p w14:paraId="57599BB9" w14:textId="41692D99" w:rsidR="00F5390A" w:rsidRDefault="00EB39BA" w:rsidP="00F5390A">
            <w:pPr>
              <w:pStyle w:val="TableParagraph"/>
              <w:spacing w:line="238" w:lineRule="exact"/>
              <w:ind w:right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519E9">
              <w:rPr>
                <w:sz w:val="16"/>
                <w:szCs w:val="16"/>
              </w:rPr>
              <w:t>Perceber a relação homem x natureza</w:t>
            </w:r>
            <w:r w:rsidR="00F5390A">
              <w:rPr>
                <w:sz w:val="16"/>
                <w:szCs w:val="16"/>
              </w:rPr>
              <w:t>;</w:t>
            </w:r>
          </w:p>
          <w:p w14:paraId="23B7F1EF" w14:textId="4612DA32" w:rsidR="00F5390A" w:rsidRDefault="00F5390A" w:rsidP="00F5390A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519E9">
              <w:rPr>
                <w:sz w:val="16"/>
                <w:szCs w:val="16"/>
              </w:rPr>
              <w:t>Perceber o preocupação com meio ambiente</w:t>
            </w:r>
            <w:r>
              <w:rPr>
                <w:sz w:val="16"/>
                <w:szCs w:val="16"/>
              </w:rPr>
              <w:t>;</w:t>
            </w:r>
          </w:p>
          <w:p w14:paraId="585B951D" w14:textId="1883E263" w:rsidR="00EB39BA" w:rsidRPr="006741EC" w:rsidRDefault="00EB39BA" w:rsidP="006519E9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4C7470D2" w14:textId="77777777" w:rsidR="005E7CB5" w:rsidRPr="006741EC" w:rsidRDefault="005E7CB5" w:rsidP="008342DA">
            <w:pPr>
              <w:pStyle w:val="TableParagraph"/>
              <w:ind w:left="110" w:right="355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- Material em formato digital (PDF);</w:t>
            </w:r>
          </w:p>
          <w:p w14:paraId="2A1908B9" w14:textId="77777777" w:rsidR="005E7CB5" w:rsidRPr="006741EC" w:rsidRDefault="005E7CB5" w:rsidP="008342DA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Slides;</w:t>
            </w:r>
          </w:p>
          <w:p w14:paraId="1D707248" w14:textId="77777777" w:rsidR="005E7CB5" w:rsidRPr="006741EC" w:rsidRDefault="005E7CB5" w:rsidP="008342DA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Webaula via Google Meet;</w:t>
            </w:r>
          </w:p>
          <w:p w14:paraId="7DDCFC29" w14:textId="77777777" w:rsidR="005E7CB5" w:rsidRPr="006741EC" w:rsidRDefault="005E7CB5" w:rsidP="008342DA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Interação via comentários públicos e privados do Google Classroom;</w:t>
            </w:r>
          </w:p>
          <w:p w14:paraId="42845B1C" w14:textId="6546ADBE" w:rsidR="00612365" w:rsidRPr="00F73AFF" w:rsidRDefault="00F5390A" w:rsidP="008B1833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Pesquisa sobre </w:t>
            </w:r>
            <w:r w:rsidR="008B1833">
              <w:rPr>
                <w:sz w:val="16"/>
                <w:szCs w:val="16"/>
              </w:rPr>
              <w:t>a afirmação de Aristóteles: “O homem é um ser sociável”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bottom w:val="nil"/>
            </w:tcBorders>
          </w:tcPr>
          <w:p w14:paraId="6AA82952" w14:textId="0BD06A93" w:rsidR="005E7CB5" w:rsidRPr="006741EC" w:rsidRDefault="00ED7F96" w:rsidP="008342DA">
            <w:pPr>
              <w:pStyle w:val="TableParagraph"/>
              <w:spacing w:line="224" w:lineRule="exact"/>
              <w:ind w:left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B39BA">
              <w:rPr>
                <w:sz w:val="16"/>
                <w:szCs w:val="16"/>
              </w:rPr>
              <w:t>Produção de texto argumentativo.</w:t>
            </w:r>
          </w:p>
        </w:tc>
        <w:tc>
          <w:tcPr>
            <w:tcW w:w="850" w:type="dxa"/>
            <w:vMerge w:val="restart"/>
          </w:tcPr>
          <w:p w14:paraId="50461B0F" w14:textId="77777777" w:rsidR="005E7CB5" w:rsidRDefault="005E7CB5" w:rsidP="008342DA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2C88FA59" w14:textId="77777777" w:rsidR="005E7CB5" w:rsidRDefault="005E7CB5" w:rsidP="008342DA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1DF8F164" w14:textId="42DE627F" w:rsidR="005E7CB5" w:rsidRPr="006741EC" w:rsidRDefault="00EB39BA" w:rsidP="008342DA">
            <w:pPr>
              <w:pStyle w:val="TableParagraph"/>
              <w:spacing w:line="222" w:lineRule="exact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08</w:t>
            </w:r>
            <w:r w:rsidR="00971EED">
              <w:rPr>
                <w:color w:val="333333"/>
                <w:sz w:val="16"/>
                <w:szCs w:val="16"/>
              </w:rPr>
              <w:t>/0</w:t>
            </w:r>
            <w:r>
              <w:rPr>
                <w:color w:val="333333"/>
                <w:sz w:val="16"/>
                <w:szCs w:val="16"/>
              </w:rPr>
              <w:t>2</w:t>
            </w:r>
            <w:r w:rsidR="00726585">
              <w:rPr>
                <w:color w:val="333333"/>
                <w:sz w:val="16"/>
                <w:szCs w:val="16"/>
              </w:rPr>
              <w:t xml:space="preserve"> a 13/02</w:t>
            </w:r>
          </w:p>
        </w:tc>
        <w:tc>
          <w:tcPr>
            <w:tcW w:w="1134" w:type="dxa"/>
            <w:tcBorders>
              <w:bottom w:val="nil"/>
            </w:tcBorders>
          </w:tcPr>
          <w:p w14:paraId="7251409F" w14:textId="77777777" w:rsidR="005E7CB5" w:rsidRDefault="005E7CB5" w:rsidP="008342DA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322915EA" w14:textId="77777777" w:rsidR="005E7CB5" w:rsidRDefault="005E7CB5" w:rsidP="008342DA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6D3A791D" w14:textId="30158A76" w:rsidR="005E7CB5" w:rsidRPr="006741EC" w:rsidRDefault="006E6AFC" w:rsidP="008342DA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96" w:type="dxa"/>
            <w:gridSpan w:val="2"/>
            <w:tcBorders>
              <w:bottom w:val="nil"/>
            </w:tcBorders>
          </w:tcPr>
          <w:p w14:paraId="774535D5" w14:textId="77777777" w:rsidR="003A6972" w:rsidRDefault="003A6972" w:rsidP="00433A51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352F2697" w14:textId="77777777" w:rsidR="003A6972" w:rsidRDefault="003A6972" w:rsidP="00433A51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6CE82C38" w14:textId="77777777" w:rsidR="005E7CB5" w:rsidRPr="006741EC" w:rsidRDefault="00ED7F96" w:rsidP="00433A51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14:paraId="21F5577B" w14:textId="4FBC451D" w:rsidR="005E7CB5" w:rsidRPr="006741EC" w:rsidRDefault="00FC6FBA" w:rsidP="00D110C1">
            <w:pPr>
              <w:pStyle w:val="TableParagraph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aula </w:t>
            </w:r>
            <w:r w:rsidR="00EB39BA">
              <w:rPr>
                <w:sz w:val="16"/>
                <w:szCs w:val="16"/>
              </w:rPr>
              <w:t>4</w:t>
            </w:r>
            <w:r w:rsidR="00971EED">
              <w:rPr>
                <w:sz w:val="16"/>
                <w:szCs w:val="16"/>
              </w:rPr>
              <w:t xml:space="preserve"> (</w:t>
            </w:r>
            <w:r w:rsidR="00726585">
              <w:rPr>
                <w:sz w:val="16"/>
                <w:szCs w:val="16"/>
              </w:rPr>
              <w:t>10</w:t>
            </w:r>
            <w:r w:rsidR="00971EED">
              <w:rPr>
                <w:sz w:val="16"/>
                <w:szCs w:val="16"/>
              </w:rPr>
              <w:t>/0</w:t>
            </w:r>
            <w:r w:rsidR="00726585">
              <w:rPr>
                <w:sz w:val="16"/>
                <w:szCs w:val="16"/>
              </w:rPr>
              <w:t>2</w:t>
            </w:r>
            <w:r w:rsidR="00971EED">
              <w:rPr>
                <w:sz w:val="16"/>
                <w:szCs w:val="16"/>
              </w:rPr>
              <w:t>, às 1</w:t>
            </w:r>
            <w:r w:rsidR="00EB39BA">
              <w:rPr>
                <w:sz w:val="16"/>
                <w:szCs w:val="16"/>
              </w:rPr>
              <w:t>9:00h</w:t>
            </w:r>
            <w:r w:rsidR="005E7CB5" w:rsidRPr="006741EC">
              <w:rPr>
                <w:sz w:val="16"/>
                <w:szCs w:val="16"/>
              </w:rPr>
              <w:t>)</w:t>
            </w:r>
          </w:p>
        </w:tc>
      </w:tr>
      <w:tr w:rsidR="005E7CB5" w:rsidRPr="006741EC" w14:paraId="31382FB3" w14:textId="77777777" w:rsidTr="001A68D2">
        <w:trPr>
          <w:trHeight w:val="242"/>
        </w:trPr>
        <w:tc>
          <w:tcPr>
            <w:tcW w:w="869" w:type="dxa"/>
            <w:tcBorders>
              <w:top w:val="nil"/>
              <w:bottom w:val="nil"/>
            </w:tcBorders>
          </w:tcPr>
          <w:p w14:paraId="4CF669C4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446995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F9349C0" w14:textId="77777777" w:rsidR="005E7CB5" w:rsidRPr="006741EC" w:rsidRDefault="005E7CB5" w:rsidP="00433A51">
            <w:pPr>
              <w:pStyle w:val="TableParagraph"/>
              <w:spacing w:line="222" w:lineRule="exact"/>
              <w:ind w:left="109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008135AD" w14:textId="77777777" w:rsidR="005E7CB5" w:rsidRPr="006741EC" w:rsidRDefault="005E7CB5" w:rsidP="005E0F2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7F4E91D" w14:textId="77777777" w:rsidR="005E7CB5" w:rsidRPr="006741EC" w:rsidRDefault="005E7CB5" w:rsidP="008E407A">
            <w:pPr>
              <w:pStyle w:val="TableParagraph"/>
              <w:spacing w:line="225" w:lineRule="exact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99FF161" w14:textId="77777777" w:rsidR="005E7CB5" w:rsidRPr="006741EC" w:rsidRDefault="005E7CB5" w:rsidP="00433A51">
            <w:pPr>
              <w:pStyle w:val="TableParagraph"/>
              <w:spacing w:line="222" w:lineRule="exact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FBCE35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7222BB64" w14:textId="77777777" w:rsidR="005E7CB5" w:rsidRPr="006741EC" w:rsidRDefault="005E7CB5" w:rsidP="008342DA">
            <w:pPr>
              <w:pStyle w:val="TableParagraph"/>
              <w:spacing w:line="222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7BD9FF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</w:tcBorders>
          </w:tcPr>
          <w:p w14:paraId="5F66F06A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B21F81D" w14:textId="77777777" w:rsidR="005E7CB5" w:rsidRPr="006741EC" w:rsidRDefault="005E7CB5" w:rsidP="00433A51">
            <w:pPr>
              <w:jc w:val="both"/>
              <w:rPr>
                <w:sz w:val="16"/>
                <w:szCs w:val="16"/>
              </w:rPr>
            </w:pPr>
          </w:p>
        </w:tc>
      </w:tr>
      <w:tr w:rsidR="005E7CB5" w:rsidRPr="006741EC" w14:paraId="2301023E" w14:textId="77777777" w:rsidTr="001A68D2">
        <w:trPr>
          <w:trHeight w:val="241"/>
        </w:trPr>
        <w:tc>
          <w:tcPr>
            <w:tcW w:w="869" w:type="dxa"/>
            <w:tcBorders>
              <w:top w:val="nil"/>
              <w:bottom w:val="nil"/>
            </w:tcBorders>
          </w:tcPr>
          <w:p w14:paraId="538AC496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A4912D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D622749" w14:textId="77777777" w:rsidR="005E7CB5" w:rsidRPr="006741EC" w:rsidRDefault="005E7CB5" w:rsidP="00433A51">
            <w:pPr>
              <w:pStyle w:val="TableParagraph"/>
              <w:spacing w:line="222" w:lineRule="exact"/>
              <w:ind w:left="109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398A27B6" w14:textId="77777777" w:rsidR="005E7CB5" w:rsidRPr="006741EC" w:rsidRDefault="005E7CB5" w:rsidP="005E0F2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4224544" w14:textId="77777777" w:rsidR="005E7CB5" w:rsidRPr="006741EC" w:rsidRDefault="005E7CB5" w:rsidP="008E407A">
            <w:pPr>
              <w:pStyle w:val="TableParagraph"/>
              <w:spacing w:line="225" w:lineRule="exact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1C7F481" w14:textId="77777777" w:rsidR="005E7CB5" w:rsidRPr="006741EC" w:rsidRDefault="005E7CB5" w:rsidP="00433A51">
            <w:pPr>
              <w:pStyle w:val="TableParagraph"/>
              <w:spacing w:line="222" w:lineRule="exact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FBD88C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AF4AF9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DC23AD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</w:tcBorders>
          </w:tcPr>
          <w:p w14:paraId="09516903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3363E4E" w14:textId="77777777" w:rsidR="005E7CB5" w:rsidRPr="006741EC" w:rsidRDefault="005E7CB5" w:rsidP="00433A51">
            <w:pPr>
              <w:jc w:val="both"/>
              <w:rPr>
                <w:sz w:val="16"/>
                <w:szCs w:val="16"/>
              </w:rPr>
            </w:pPr>
          </w:p>
        </w:tc>
      </w:tr>
      <w:tr w:rsidR="005E7CB5" w:rsidRPr="006741EC" w14:paraId="3B718ED0" w14:textId="77777777" w:rsidTr="001A68D2">
        <w:trPr>
          <w:trHeight w:val="244"/>
        </w:trPr>
        <w:tc>
          <w:tcPr>
            <w:tcW w:w="869" w:type="dxa"/>
            <w:tcBorders>
              <w:top w:val="nil"/>
              <w:bottom w:val="nil"/>
            </w:tcBorders>
          </w:tcPr>
          <w:p w14:paraId="78BFB812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05898A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7A6ED6" w14:textId="77777777" w:rsidR="005E7CB5" w:rsidRPr="006741EC" w:rsidRDefault="005E7CB5" w:rsidP="00433A51">
            <w:pPr>
              <w:pStyle w:val="TableParagraph"/>
              <w:spacing w:line="225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vMerge/>
            <w:tcBorders>
              <w:bottom w:val="nil"/>
            </w:tcBorders>
          </w:tcPr>
          <w:p w14:paraId="24FB03C0" w14:textId="77777777" w:rsidR="005E7CB5" w:rsidRPr="006741EC" w:rsidRDefault="005E7CB5" w:rsidP="005E0F2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CCBA7D4" w14:textId="77777777" w:rsidR="005E7CB5" w:rsidRPr="006741EC" w:rsidRDefault="005E7CB5" w:rsidP="008E407A">
            <w:pPr>
              <w:pStyle w:val="TableParagraph"/>
              <w:spacing w:line="225" w:lineRule="exact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BF24A01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0DE7F8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890C9C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B56548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bottom w:val="nil"/>
            </w:tcBorders>
          </w:tcPr>
          <w:p w14:paraId="4AFB663A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8DAEA4" w14:textId="77777777" w:rsidR="005E7CB5" w:rsidRPr="006741EC" w:rsidRDefault="005E7CB5" w:rsidP="00433A51">
            <w:pPr>
              <w:jc w:val="both"/>
              <w:rPr>
                <w:sz w:val="16"/>
                <w:szCs w:val="16"/>
              </w:rPr>
            </w:pPr>
          </w:p>
        </w:tc>
      </w:tr>
      <w:tr w:rsidR="005E7CB5" w:rsidRPr="006741EC" w14:paraId="1A9B72AB" w14:textId="77777777" w:rsidTr="001A68D2">
        <w:trPr>
          <w:trHeight w:val="60"/>
        </w:trPr>
        <w:tc>
          <w:tcPr>
            <w:tcW w:w="869" w:type="dxa"/>
            <w:tcBorders>
              <w:top w:val="nil"/>
            </w:tcBorders>
          </w:tcPr>
          <w:p w14:paraId="0E80951C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E51AF3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47DCED" w14:textId="1EF7EDC1" w:rsidR="006519E9" w:rsidRPr="006741EC" w:rsidRDefault="006519E9" w:rsidP="00433A51">
            <w:pPr>
              <w:pStyle w:val="TableParagraph"/>
              <w:spacing w:line="23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6CF36BA7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175D3BD" w14:textId="77777777" w:rsidR="005E7CB5" w:rsidRPr="006741EC" w:rsidRDefault="005E7CB5" w:rsidP="008E407A">
            <w:pPr>
              <w:pStyle w:val="TableParagraph"/>
              <w:ind w:left="11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048CD0E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EF724B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40089C7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B26BBC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</w:tcBorders>
          </w:tcPr>
          <w:p w14:paraId="4EDC0056" w14:textId="77777777" w:rsidR="005E7CB5" w:rsidRPr="006741EC" w:rsidRDefault="005E7CB5" w:rsidP="00433A51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05B270" w14:textId="77777777" w:rsidR="005E7CB5" w:rsidRPr="006741EC" w:rsidRDefault="005E7CB5" w:rsidP="00433A51">
            <w:pPr>
              <w:jc w:val="both"/>
              <w:rPr>
                <w:sz w:val="16"/>
                <w:szCs w:val="16"/>
              </w:rPr>
            </w:pPr>
          </w:p>
        </w:tc>
      </w:tr>
      <w:tr w:rsidR="00CE007C" w:rsidRPr="006741EC" w14:paraId="7D35D92E" w14:textId="77777777" w:rsidTr="001A68D2">
        <w:trPr>
          <w:trHeight w:val="60"/>
        </w:trPr>
        <w:tc>
          <w:tcPr>
            <w:tcW w:w="869" w:type="dxa"/>
            <w:tcBorders>
              <w:top w:val="nil"/>
            </w:tcBorders>
          </w:tcPr>
          <w:p w14:paraId="588AC6E3" w14:textId="77777777" w:rsidR="00CE007C" w:rsidRPr="006741EC" w:rsidRDefault="00971EED" w:rsidP="00150089">
            <w:pPr>
              <w:pStyle w:val="TableParagraph"/>
              <w:spacing w:line="224" w:lineRule="exact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14:paraId="5EFCD837" w14:textId="0E77D7A6" w:rsidR="00CE007C" w:rsidRPr="006741EC" w:rsidRDefault="00EB39BA" w:rsidP="00150089">
            <w:pPr>
              <w:pStyle w:val="TableParagraph"/>
              <w:spacing w:line="224" w:lineRule="exact"/>
              <w:ind w:left="296" w:right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007C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nil"/>
            </w:tcBorders>
          </w:tcPr>
          <w:p w14:paraId="24FFA972" w14:textId="58ABDF95" w:rsidR="00CE007C" w:rsidRDefault="00954B21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14:paraId="7F1450BA" w14:textId="60DE7AFB" w:rsidR="00971EED" w:rsidRDefault="00954B21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4969F95D" w14:textId="412D7C5E" w:rsidR="00971EED" w:rsidRDefault="00954B21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14:paraId="01904020" w14:textId="74C3AD83" w:rsidR="00971EED" w:rsidRDefault="00954B21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  <w:p w14:paraId="15F8CF37" w14:textId="609994D2" w:rsidR="00971EED" w:rsidRDefault="00954B21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14:paraId="77CDF87D" w14:textId="0CBAE82A" w:rsidR="00CE007C" w:rsidRDefault="00954B21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14:paraId="79694262" w14:textId="5905E4D3" w:rsidR="00421400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14:paraId="05321E51" w14:textId="0B3AE955" w:rsidR="00954B21" w:rsidRPr="006741EC" w:rsidRDefault="00726585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11" w:type="dxa"/>
            <w:tcBorders>
              <w:top w:val="nil"/>
            </w:tcBorders>
          </w:tcPr>
          <w:p w14:paraId="6EC1C448" w14:textId="3DB13A20" w:rsidR="00D606E8" w:rsidRPr="00ED7F96" w:rsidRDefault="00D606E8" w:rsidP="0015008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426A3">
              <w:rPr>
                <w:sz w:val="16"/>
                <w:szCs w:val="16"/>
              </w:rPr>
              <w:t xml:space="preserve"> Início</w:t>
            </w:r>
            <w:r w:rsidR="005A732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6519E9">
              <w:rPr>
                <w:sz w:val="16"/>
                <w:szCs w:val="16"/>
                <w:lang w:val="pt-BR"/>
              </w:rPr>
              <w:t>Modernidade, Ética e meio ambiente.</w:t>
            </w:r>
          </w:p>
        </w:tc>
        <w:tc>
          <w:tcPr>
            <w:tcW w:w="2977" w:type="dxa"/>
          </w:tcPr>
          <w:p w14:paraId="4EF0CF8A" w14:textId="37024D0C" w:rsidR="006426A3" w:rsidRDefault="00D606E8" w:rsidP="00D606E8">
            <w:pPr>
              <w:pStyle w:val="TableParagraph"/>
              <w:ind w:right="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426A3">
              <w:rPr>
                <w:sz w:val="16"/>
                <w:szCs w:val="16"/>
              </w:rPr>
              <w:t>Apresentar a Ética kantiana e o imperativo categórico dentro da modernidade.</w:t>
            </w:r>
          </w:p>
          <w:p w14:paraId="1A93DEDB" w14:textId="24DCB94E" w:rsidR="00D606E8" w:rsidRPr="006741EC" w:rsidRDefault="006426A3" w:rsidP="00D606E8">
            <w:pPr>
              <w:pStyle w:val="TableParagraph"/>
              <w:ind w:right="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519E9">
              <w:rPr>
                <w:sz w:val="16"/>
                <w:szCs w:val="16"/>
              </w:rPr>
              <w:t xml:space="preserve">Compreender os fenônmenos de urbanização e mudança na fisionomia das </w:t>
            </w:r>
            <w:r w:rsidR="006519E9">
              <w:rPr>
                <w:sz w:val="16"/>
                <w:szCs w:val="16"/>
              </w:rPr>
              <w:lastRenderedPageBreak/>
              <w:t>cidades</w:t>
            </w:r>
            <w:r w:rsidR="00D45423">
              <w:rPr>
                <w:sz w:val="16"/>
                <w:szCs w:val="16"/>
              </w:rPr>
              <w:t>.</w:t>
            </w:r>
          </w:p>
          <w:p w14:paraId="35D92797" w14:textId="7CBADF4A" w:rsidR="00CE007C" w:rsidRDefault="00D606E8" w:rsidP="00D606E8">
            <w:pPr>
              <w:pStyle w:val="TableParagraph"/>
              <w:tabs>
                <w:tab w:val="left" w:pos="142"/>
              </w:tabs>
              <w:spacing w:line="22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Compree</w:t>
            </w:r>
            <w:r w:rsidR="00ED7F96">
              <w:rPr>
                <w:sz w:val="16"/>
                <w:szCs w:val="16"/>
              </w:rPr>
              <w:t>nder</w:t>
            </w:r>
            <w:r w:rsidR="006519E9">
              <w:rPr>
                <w:sz w:val="16"/>
                <w:szCs w:val="16"/>
              </w:rPr>
              <w:t xml:space="preserve"> a industrialização e os impactos ambientais</w:t>
            </w:r>
            <w:r w:rsidR="00D45423">
              <w:rPr>
                <w:sz w:val="16"/>
                <w:szCs w:val="16"/>
              </w:rPr>
              <w:t>.</w:t>
            </w:r>
          </w:p>
          <w:p w14:paraId="0BAFB4CD" w14:textId="6DF37150" w:rsidR="00D35A98" w:rsidRDefault="00D35A98" w:rsidP="00D606E8">
            <w:pPr>
              <w:pStyle w:val="TableParagraph"/>
              <w:tabs>
                <w:tab w:val="left" w:pos="142"/>
              </w:tabs>
              <w:spacing w:line="22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519E9">
              <w:rPr>
                <w:sz w:val="16"/>
                <w:szCs w:val="16"/>
              </w:rPr>
              <w:t>Expor</w:t>
            </w:r>
            <w:r>
              <w:rPr>
                <w:sz w:val="16"/>
                <w:szCs w:val="16"/>
              </w:rPr>
              <w:t xml:space="preserve"> o</w:t>
            </w:r>
            <w:r w:rsidR="006519E9">
              <w:rPr>
                <w:sz w:val="16"/>
                <w:szCs w:val="16"/>
              </w:rPr>
              <w:t>s problemas ambientais</w:t>
            </w:r>
            <w:r>
              <w:rPr>
                <w:sz w:val="16"/>
                <w:szCs w:val="16"/>
              </w:rPr>
              <w:t>.</w:t>
            </w:r>
          </w:p>
          <w:p w14:paraId="66D08FE3" w14:textId="77777777" w:rsidR="00D606E8" w:rsidRPr="006741EC" w:rsidRDefault="00D606E8" w:rsidP="00D606E8">
            <w:pPr>
              <w:pStyle w:val="TableParagraph"/>
              <w:tabs>
                <w:tab w:val="left" w:pos="142"/>
              </w:tabs>
              <w:spacing w:line="224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A2CF4F8" w14:textId="77777777" w:rsidR="00D606E8" w:rsidRPr="006741EC" w:rsidRDefault="00D606E8" w:rsidP="00D606E8">
            <w:pPr>
              <w:pStyle w:val="TableParagraph"/>
              <w:ind w:left="110" w:right="355"/>
              <w:jc w:val="both"/>
              <w:rPr>
                <w:sz w:val="16"/>
                <w:szCs w:val="16"/>
              </w:rPr>
            </w:pPr>
            <w:r w:rsidRPr="008C4A47">
              <w:rPr>
                <w:b/>
                <w:sz w:val="16"/>
                <w:szCs w:val="16"/>
              </w:rPr>
              <w:lastRenderedPageBreak/>
              <w:t>-</w:t>
            </w:r>
            <w:r w:rsidRPr="006741EC">
              <w:rPr>
                <w:sz w:val="16"/>
                <w:szCs w:val="16"/>
              </w:rPr>
              <w:t xml:space="preserve"> Material em formato digital (PDF);</w:t>
            </w:r>
          </w:p>
          <w:p w14:paraId="59BEB173" w14:textId="77777777" w:rsidR="00D606E8" w:rsidRPr="006741EC" w:rsidRDefault="00D606E8" w:rsidP="00D606E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Slides;</w:t>
            </w:r>
          </w:p>
          <w:p w14:paraId="03AA5D13" w14:textId="77777777" w:rsidR="00D606E8" w:rsidRPr="006741EC" w:rsidRDefault="00D606E8" w:rsidP="00D606E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Webaula via Google Meet;</w:t>
            </w:r>
          </w:p>
          <w:p w14:paraId="39C162A4" w14:textId="77777777" w:rsidR="00CE007C" w:rsidRPr="00ED7F96" w:rsidRDefault="00D606E8" w:rsidP="00ED7F9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lastRenderedPageBreak/>
              <w:t>Interação via comentários públicos e privados do Google Classroom;</w:t>
            </w:r>
          </w:p>
          <w:p w14:paraId="4AF20505" w14:textId="51CF5736" w:rsidR="00ED7F96" w:rsidRDefault="00ED7F96" w:rsidP="00ED7F96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Pesquisa</w:t>
            </w:r>
            <w:r w:rsidR="008B183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8B1833">
              <w:rPr>
                <w:sz w:val="16"/>
                <w:szCs w:val="16"/>
              </w:rPr>
              <w:t>Os avanços da modernidade e o impacto no meio ambiente</w:t>
            </w:r>
            <w:r w:rsidR="00D45423">
              <w:rPr>
                <w:sz w:val="16"/>
                <w:szCs w:val="16"/>
              </w:rPr>
              <w:t>.</w:t>
            </w:r>
          </w:p>
          <w:p w14:paraId="345E2263" w14:textId="657971C0" w:rsidR="00ED7F96" w:rsidRPr="00D606E8" w:rsidRDefault="00ED7F96" w:rsidP="00D45423">
            <w:pPr>
              <w:pStyle w:val="TableParagraph"/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A59F234" w14:textId="20DF747A" w:rsidR="00CE007C" w:rsidRPr="006741EC" w:rsidRDefault="00ED7F96" w:rsidP="00D606E8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="006426A3">
              <w:rPr>
                <w:sz w:val="16"/>
                <w:szCs w:val="16"/>
              </w:rPr>
              <w:t xml:space="preserve">Escolher e fazer uma reflexão sobre um problema ambiental. </w:t>
            </w:r>
            <w:r w:rsidR="006426A3">
              <w:rPr>
                <w:sz w:val="16"/>
                <w:szCs w:val="16"/>
              </w:rPr>
              <w:lastRenderedPageBreak/>
              <w:t>Apresentando o problema e medidas de prevenção.</w:t>
            </w:r>
          </w:p>
        </w:tc>
        <w:tc>
          <w:tcPr>
            <w:tcW w:w="850" w:type="dxa"/>
            <w:tcBorders>
              <w:top w:val="nil"/>
            </w:tcBorders>
          </w:tcPr>
          <w:p w14:paraId="07AD7E40" w14:textId="77777777" w:rsidR="00CE007C" w:rsidRDefault="00CE007C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25D10A0F" w14:textId="77777777" w:rsidR="00CE007C" w:rsidRDefault="00CE007C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5F7BACC0" w14:textId="22DE615B" w:rsidR="00CE007C" w:rsidRPr="006741EC" w:rsidRDefault="00D45423" w:rsidP="00150089">
            <w:pPr>
              <w:pStyle w:val="TableParagraph"/>
              <w:spacing w:line="222" w:lineRule="exact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</w:t>
            </w:r>
            <w:r w:rsidR="00971EED">
              <w:rPr>
                <w:color w:val="333333"/>
                <w:sz w:val="16"/>
                <w:szCs w:val="16"/>
              </w:rPr>
              <w:t>/0</w:t>
            </w:r>
            <w:r>
              <w:rPr>
                <w:color w:val="333333"/>
                <w:sz w:val="16"/>
                <w:szCs w:val="16"/>
              </w:rPr>
              <w:t>2</w:t>
            </w:r>
            <w:r w:rsidR="00726585">
              <w:rPr>
                <w:color w:val="333333"/>
                <w:sz w:val="16"/>
                <w:szCs w:val="16"/>
              </w:rPr>
              <w:t xml:space="preserve"> a </w:t>
            </w:r>
            <w:r w:rsidR="00726585">
              <w:rPr>
                <w:color w:val="333333"/>
                <w:sz w:val="16"/>
                <w:szCs w:val="16"/>
              </w:rPr>
              <w:lastRenderedPageBreak/>
              <w:t>20/02</w:t>
            </w:r>
          </w:p>
        </w:tc>
        <w:tc>
          <w:tcPr>
            <w:tcW w:w="1134" w:type="dxa"/>
            <w:tcBorders>
              <w:top w:val="nil"/>
            </w:tcBorders>
          </w:tcPr>
          <w:p w14:paraId="269F30A5" w14:textId="77777777" w:rsidR="00CE007C" w:rsidRDefault="00CE007C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4419FD30" w14:textId="77777777" w:rsidR="00CE007C" w:rsidRDefault="00CE007C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3412ECB6" w14:textId="5B100183" w:rsidR="00CE007C" w:rsidRPr="006741EC" w:rsidRDefault="006E6AFC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96" w:type="dxa"/>
            <w:gridSpan w:val="2"/>
            <w:tcBorders>
              <w:top w:val="nil"/>
            </w:tcBorders>
          </w:tcPr>
          <w:p w14:paraId="550FC687" w14:textId="77777777" w:rsidR="00CE007C" w:rsidRDefault="00CE007C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593FFCA9" w14:textId="77777777" w:rsidR="00CE007C" w:rsidRDefault="00CE007C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06CCD483" w14:textId="75B99693" w:rsidR="00CE007C" w:rsidRPr="006741EC" w:rsidRDefault="00D45423" w:rsidP="00D45423">
            <w:pPr>
              <w:pStyle w:val="TableParagraph"/>
              <w:spacing w:line="224" w:lineRule="exact"/>
              <w:ind w:left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  <w:tc>
          <w:tcPr>
            <w:tcW w:w="850" w:type="dxa"/>
            <w:tcBorders>
              <w:top w:val="nil"/>
            </w:tcBorders>
          </w:tcPr>
          <w:p w14:paraId="7B015564" w14:textId="7C575061" w:rsidR="00CE007C" w:rsidRPr="006741EC" w:rsidRDefault="00456115" w:rsidP="00150089">
            <w:pPr>
              <w:pStyle w:val="TableParagraph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aula </w:t>
            </w:r>
            <w:r w:rsidR="00EB39BA">
              <w:rPr>
                <w:sz w:val="16"/>
                <w:szCs w:val="16"/>
              </w:rPr>
              <w:t>5</w:t>
            </w:r>
            <w:r w:rsidR="00971EED">
              <w:rPr>
                <w:sz w:val="16"/>
                <w:szCs w:val="16"/>
              </w:rPr>
              <w:t xml:space="preserve"> (</w:t>
            </w:r>
            <w:r w:rsidR="000876A7">
              <w:rPr>
                <w:sz w:val="16"/>
                <w:szCs w:val="16"/>
              </w:rPr>
              <w:t>1</w:t>
            </w:r>
            <w:r w:rsidR="00726585">
              <w:rPr>
                <w:sz w:val="16"/>
                <w:szCs w:val="16"/>
              </w:rPr>
              <w:t>7</w:t>
            </w:r>
            <w:r w:rsidR="00971EED">
              <w:rPr>
                <w:sz w:val="16"/>
                <w:szCs w:val="16"/>
              </w:rPr>
              <w:t>/0</w:t>
            </w:r>
            <w:r w:rsidR="000876A7">
              <w:rPr>
                <w:sz w:val="16"/>
                <w:szCs w:val="16"/>
              </w:rPr>
              <w:t>2</w:t>
            </w:r>
            <w:r w:rsidR="00971EED">
              <w:rPr>
                <w:sz w:val="16"/>
                <w:szCs w:val="16"/>
              </w:rPr>
              <w:t>, às 1</w:t>
            </w:r>
            <w:r w:rsidR="00EB39BA">
              <w:rPr>
                <w:sz w:val="16"/>
                <w:szCs w:val="16"/>
              </w:rPr>
              <w:t>9:</w:t>
            </w:r>
            <w:r w:rsidR="00D45423">
              <w:rPr>
                <w:sz w:val="16"/>
                <w:szCs w:val="16"/>
              </w:rPr>
              <w:t>0</w:t>
            </w:r>
            <w:r w:rsidR="00971EED">
              <w:rPr>
                <w:sz w:val="16"/>
                <w:szCs w:val="16"/>
              </w:rPr>
              <w:t>0</w:t>
            </w:r>
            <w:r w:rsidR="00D45423">
              <w:rPr>
                <w:sz w:val="16"/>
                <w:szCs w:val="16"/>
              </w:rPr>
              <w:t>h</w:t>
            </w:r>
            <w:r w:rsidR="00CE007C" w:rsidRPr="006741EC">
              <w:rPr>
                <w:sz w:val="16"/>
                <w:szCs w:val="16"/>
              </w:rPr>
              <w:t>)</w:t>
            </w:r>
          </w:p>
        </w:tc>
      </w:tr>
      <w:tr w:rsidR="00736C54" w:rsidRPr="006741EC" w14:paraId="280A9485" w14:textId="77777777" w:rsidTr="001A68D2">
        <w:trPr>
          <w:trHeight w:val="60"/>
        </w:trPr>
        <w:tc>
          <w:tcPr>
            <w:tcW w:w="869" w:type="dxa"/>
            <w:tcBorders>
              <w:top w:val="nil"/>
            </w:tcBorders>
          </w:tcPr>
          <w:p w14:paraId="15D9C3A8" w14:textId="77777777" w:rsidR="00736C54" w:rsidRDefault="00736C54" w:rsidP="00150089">
            <w:pPr>
              <w:pStyle w:val="TableParagraph"/>
              <w:spacing w:line="224" w:lineRule="exact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5E33C6F1" w14:textId="56BAD978" w:rsidR="00736C54" w:rsidRDefault="00EB39BA" w:rsidP="00150089">
            <w:pPr>
              <w:pStyle w:val="TableParagraph"/>
              <w:spacing w:line="224" w:lineRule="exact"/>
              <w:ind w:left="296" w:right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6C54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nil"/>
            </w:tcBorders>
          </w:tcPr>
          <w:p w14:paraId="0363ED43" w14:textId="61520950" w:rsidR="00736C54" w:rsidRDefault="00421400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1</w:t>
            </w:r>
          </w:p>
          <w:p w14:paraId="2B91D16C" w14:textId="57EF9195" w:rsidR="00736C54" w:rsidRDefault="00421400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2</w:t>
            </w:r>
          </w:p>
          <w:p w14:paraId="141BEAE9" w14:textId="4B4845AD" w:rsidR="00736C54" w:rsidRDefault="00421400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3</w:t>
            </w:r>
          </w:p>
          <w:p w14:paraId="0E0FBBD9" w14:textId="2984614E" w:rsidR="00736C54" w:rsidRDefault="00421400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4</w:t>
            </w:r>
          </w:p>
          <w:p w14:paraId="0CA62716" w14:textId="4649D198" w:rsidR="00736C54" w:rsidRDefault="00421400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5</w:t>
            </w:r>
          </w:p>
          <w:p w14:paraId="092B957E" w14:textId="610011E9" w:rsidR="00736C54" w:rsidRDefault="00421400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6</w:t>
            </w:r>
          </w:p>
          <w:p w14:paraId="5DECA594" w14:textId="794E1B25" w:rsidR="00421400" w:rsidRDefault="00421400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7</w:t>
            </w:r>
          </w:p>
          <w:p w14:paraId="5D3633C2" w14:textId="3C5959A0" w:rsidR="00421400" w:rsidRDefault="00726585" w:rsidP="00736C54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11" w:type="dxa"/>
            <w:tcBorders>
              <w:top w:val="nil"/>
            </w:tcBorders>
          </w:tcPr>
          <w:p w14:paraId="036C7F3C" w14:textId="6E402785" w:rsidR="00736C54" w:rsidRDefault="00DE4A7B" w:rsidP="00150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426A3">
              <w:rPr>
                <w:sz w:val="16"/>
                <w:szCs w:val="16"/>
              </w:rPr>
              <w:t xml:space="preserve"> Finalização</w:t>
            </w:r>
            <w:r w:rsidR="005A732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6426A3">
              <w:rPr>
                <w:sz w:val="16"/>
                <w:szCs w:val="16"/>
                <w:lang w:val="pt-BR"/>
              </w:rPr>
              <w:t>Modernidade, Ética e meio ambiente.</w:t>
            </w:r>
          </w:p>
        </w:tc>
        <w:tc>
          <w:tcPr>
            <w:tcW w:w="2977" w:type="dxa"/>
          </w:tcPr>
          <w:p w14:paraId="7459C788" w14:textId="56FD94F5" w:rsidR="00DE4A7B" w:rsidRPr="006741EC" w:rsidRDefault="00DE4A7B" w:rsidP="00DE4A7B">
            <w:pPr>
              <w:pStyle w:val="TableParagraph"/>
              <w:spacing w:line="238" w:lineRule="exact"/>
              <w:ind w:right="14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 xml:space="preserve">- </w:t>
            </w:r>
            <w:r w:rsidR="006426A3">
              <w:rPr>
                <w:sz w:val="16"/>
                <w:szCs w:val="16"/>
              </w:rPr>
              <w:t>Refletir sobre a consciência da preservação</w:t>
            </w:r>
            <w:r w:rsidR="000876A7">
              <w:rPr>
                <w:sz w:val="16"/>
                <w:szCs w:val="16"/>
              </w:rPr>
              <w:t>.</w:t>
            </w:r>
          </w:p>
          <w:p w14:paraId="53521E3E" w14:textId="7E820C6A" w:rsidR="00736C54" w:rsidRDefault="00DE4A7B" w:rsidP="00DE4A7B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426A3">
              <w:rPr>
                <w:sz w:val="16"/>
                <w:szCs w:val="16"/>
              </w:rPr>
              <w:t>Compreender a relação homem x natureza</w:t>
            </w:r>
            <w:r w:rsidR="000876A7">
              <w:rPr>
                <w:sz w:val="16"/>
                <w:szCs w:val="16"/>
              </w:rPr>
              <w:t>.</w:t>
            </w:r>
          </w:p>
          <w:p w14:paraId="15147348" w14:textId="535E46A9" w:rsidR="000876A7" w:rsidRDefault="000876A7" w:rsidP="00DE4A7B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426A3">
              <w:rPr>
                <w:sz w:val="16"/>
                <w:szCs w:val="16"/>
              </w:rPr>
              <w:t>Pensar as ações antrópicas x práticas éticas.</w:t>
            </w:r>
          </w:p>
          <w:p w14:paraId="3348A917" w14:textId="1E1D9247" w:rsidR="000876A7" w:rsidRDefault="000876A7" w:rsidP="00DE4A7B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</w:tcPr>
          <w:p w14:paraId="058B946D" w14:textId="77777777" w:rsidR="00DE4A7B" w:rsidRPr="006741EC" w:rsidRDefault="00DE4A7B" w:rsidP="00DE4A7B">
            <w:pPr>
              <w:pStyle w:val="TableParagraph"/>
              <w:ind w:left="110" w:right="355"/>
              <w:jc w:val="both"/>
              <w:rPr>
                <w:sz w:val="16"/>
                <w:szCs w:val="16"/>
              </w:rPr>
            </w:pPr>
            <w:r w:rsidRPr="008C4A47">
              <w:rPr>
                <w:b/>
                <w:sz w:val="16"/>
                <w:szCs w:val="16"/>
              </w:rPr>
              <w:t>-</w:t>
            </w:r>
            <w:r w:rsidRPr="006741EC">
              <w:rPr>
                <w:sz w:val="16"/>
                <w:szCs w:val="16"/>
              </w:rPr>
              <w:t xml:space="preserve"> Material em formato digital (PDF);</w:t>
            </w:r>
          </w:p>
          <w:p w14:paraId="56C9CE7F" w14:textId="77777777" w:rsidR="00DE4A7B" w:rsidRPr="006741EC" w:rsidRDefault="00DE4A7B" w:rsidP="00DE4A7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Slides;</w:t>
            </w:r>
          </w:p>
          <w:p w14:paraId="1703C11F" w14:textId="77777777" w:rsidR="00DE4A7B" w:rsidRPr="006741EC" w:rsidRDefault="00DE4A7B" w:rsidP="00DE4A7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Webaula via Google Meet;</w:t>
            </w:r>
          </w:p>
          <w:p w14:paraId="061473B8" w14:textId="77777777" w:rsidR="00DE4A7B" w:rsidRDefault="00DE4A7B" w:rsidP="00DE4A7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Interação via comentários públicos e privados do Google Classroom;</w:t>
            </w:r>
          </w:p>
          <w:p w14:paraId="59A808D3" w14:textId="19BF81DB" w:rsidR="00DE4A7B" w:rsidRDefault="00954B21" w:rsidP="00DE4A7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Debate sobre a </w:t>
            </w:r>
            <w:r w:rsidR="008B1833">
              <w:rPr>
                <w:sz w:val="16"/>
                <w:szCs w:val="16"/>
              </w:rPr>
              <w:t>relação homem x natureza: É possível uma reconciliação?</w:t>
            </w:r>
          </w:p>
          <w:p w14:paraId="6D90C209" w14:textId="4557B37A" w:rsidR="00DE4A7B" w:rsidRPr="00DE4A7B" w:rsidRDefault="00DE4A7B" w:rsidP="008B1833">
            <w:pPr>
              <w:pStyle w:val="TableParagraph"/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570B280" w14:textId="2570A9B2" w:rsidR="00736C54" w:rsidRDefault="00736C54" w:rsidP="00736C54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2F7CD39C" w14:textId="77777777" w:rsidR="00736C54" w:rsidRDefault="00736C54" w:rsidP="00150089">
            <w:pPr>
              <w:pStyle w:val="TableParagraph"/>
              <w:spacing w:line="224" w:lineRule="exact"/>
              <w:ind w:left="111"/>
              <w:jc w:val="center"/>
              <w:rPr>
                <w:sz w:val="16"/>
                <w:szCs w:val="16"/>
              </w:rPr>
            </w:pPr>
          </w:p>
          <w:p w14:paraId="62CECBDB" w14:textId="5638E8A5" w:rsidR="00736C54" w:rsidRDefault="00736C54" w:rsidP="00150089">
            <w:pPr>
              <w:pStyle w:val="TableParagraph"/>
              <w:spacing w:line="224" w:lineRule="exact"/>
              <w:ind w:left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Produção</w:t>
            </w:r>
            <w:r w:rsidR="000876A7">
              <w:rPr>
                <w:sz w:val="16"/>
                <w:szCs w:val="16"/>
              </w:rPr>
              <w:t xml:space="preserve"> de texto argumentativo</w:t>
            </w:r>
          </w:p>
        </w:tc>
        <w:tc>
          <w:tcPr>
            <w:tcW w:w="850" w:type="dxa"/>
            <w:tcBorders>
              <w:top w:val="nil"/>
            </w:tcBorders>
          </w:tcPr>
          <w:p w14:paraId="326F75A3" w14:textId="77777777" w:rsidR="00736C54" w:rsidRDefault="00736C54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7900C953" w14:textId="77777777" w:rsidR="00736C54" w:rsidRDefault="00736C54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2E387090" w14:textId="3CD66F15" w:rsidR="00736C54" w:rsidRDefault="000876A7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22</w:t>
            </w:r>
            <w:r w:rsidR="00736C54">
              <w:rPr>
                <w:color w:val="333333"/>
                <w:sz w:val="16"/>
                <w:szCs w:val="16"/>
              </w:rPr>
              <w:t>/0</w:t>
            </w:r>
            <w:r>
              <w:rPr>
                <w:color w:val="333333"/>
                <w:sz w:val="16"/>
                <w:szCs w:val="16"/>
              </w:rPr>
              <w:t>2</w:t>
            </w:r>
            <w:r w:rsidR="00726585">
              <w:rPr>
                <w:color w:val="333333"/>
                <w:sz w:val="16"/>
                <w:szCs w:val="16"/>
              </w:rPr>
              <w:t xml:space="preserve"> a 27/02</w:t>
            </w:r>
          </w:p>
        </w:tc>
        <w:tc>
          <w:tcPr>
            <w:tcW w:w="1134" w:type="dxa"/>
            <w:tcBorders>
              <w:top w:val="nil"/>
            </w:tcBorders>
          </w:tcPr>
          <w:p w14:paraId="4642FE15" w14:textId="24F421C5" w:rsidR="00736C54" w:rsidRDefault="00736C54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131A4732" w14:textId="77777777" w:rsidR="00736C54" w:rsidRDefault="00736C54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7229FB4A" w14:textId="3CB0AB9E" w:rsidR="00736C54" w:rsidRDefault="006E6AFC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96" w:type="dxa"/>
            <w:gridSpan w:val="2"/>
            <w:tcBorders>
              <w:top w:val="nil"/>
            </w:tcBorders>
          </w:tcPr>
          <w:p w14:paraId="4F9A3394" w14:textId="77777777" w:rsidR="00736C54" w:rsidRDefault="00736C54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69B98B9B" w14:textId="77777777" w:rsidR="00736C54" w:rsidRDefault="00736C54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0E2DA728" w14:textId="77777777" w:rsidR="00736C54" w:rsidRDefault="00736C54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14:paraId="087267F3" w14:textId="11393AAE" w:rsidR="00736C54" w:rsidRDefault="00736C54" w:rsidP="00150089">
            <w:pPr>
              <w:pStyle w:val="TableParagraph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aula </w:t>
            </w:r>
            <w:r w:rsidR="00EB39B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(</w:t>
            </w:r>
            <w:r w:rsidR="000876A7">
              <w:rPr>
                <w:sz w:val="16"/>
                <w:szCs w:val="16"/>
              </w:rPr>
              <w:t>2</w:t>
            </w:r>
            <w:r w:rsidR="007265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</w:t>
            </w:r>
            <w:r w:rsidR="000876A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, às 1</w:t>
            </w:r>
            <w:r w:rsidR="000876A7">
              <w:rPr>
                <w:sz w:val="16"/>
                <w:szCs w:val="16"/>
              </w:rPr>
              <w:t>9:00</w:t>
            </w:r>
            <w:r w:rsidRPr="006741EC">
              <w:rPr>
                <w:sz w:val="16"/>
                <w:szCs w:val="16"/>
              </w:rPr>
              <w:t>h)</w:t>
            </w:r>
          </w:p>
        </w:tc>
      </w:tr>
      <w:tr w:rsidR="00971EED" w:rsidRPr="006741EC" w14:paraId="5547755C" w14:textId="77777777" w:rsidTr="001A68D2">
        <w:trPr>
          <w:trHeight w:val="60"/>
        </w:trPr>
        <w:tc>
          <w:tcPr>
            <w:tcW w:w="869" w:type="dxa"/>
            <w:tcBorders>
              <w:top w:val="nil"/>
            </w:tcBorders>
          </w:tcPr>
          <w:p w14:paraId="38F0717B" w14:textId="77777777" w:rsidR="00971EED" w:rsidRDefault="00DE4A7B" w:rsidP="00150089">
            <w:pPr>
              <w:pStyle w:val="TableParagraph"/>
              <w:spacing w:line="224" w:lineRule="exact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14:paraId="7B3E5A3D" w14:textId="7AA19873" w:rsidR="00971EED" w:rsidRPr="006741EC" w:rsidRDefault="00EB39BA" w:rsidP="00150089">
            <w:pPr>
              <w:pStyle w:val="TableParagraph"/>
              <w:spacing w:line="224" w:lineRule="exact"/>
              <w:ind w:left="296" w:right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1EED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nil"/>
            </w:tcBorders>
          </w:tcPr>
          <w:p w14:paraId="2218DF35" w14:textId="2B25A6EB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6585">
              <w:rPr>
                <w:sz w:val="16"/>
                <w:szCs w:val="16"/>
              </w:rPr>
              <w:t>9</w:t>
            </w:r>
          </w:p>
          <w:p w14:paraId="2F37B046" w14:textId="44CF60B5" w:rsidR="00971EED" w:rsidRDefault="00726585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14:paraId="067233DE" w14:textId="525698AC" w:rsidR="00971EED" w:rsidRDefault="00726585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14:paraId="663C753B" w14:textId="33F66D35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26585">
              <w:rPr>
                <w:sz w:val="16"/>
                <w:szCs w:val="16"/>
              </w:rPr>
              <w:t>2</w:t>
            </w:r>
          </w:p>
          <w:p w14:paraId="386A515E" w14:textId="154A632E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26585">
              <w:rPr>
                <w:sz w:val="16"/>
                <w:szCs w:val="16"/>
              </w:rPr>
              <w:t>3</w:t>
            </w:r>
          </w:p>
          <w:p w14:paraId="4ECC5D7B" w14:textId="590A5891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26585">
              <w:rPr>
                <w:sz w:val="16"/>
                <w:szCs w:val="16"/>
              </w:rPr>
              <w:t>4</w:t>
            </w:r>
          </w:p>
          <w:p w14:paraId="61C0636E" w14:textId="4CEA93AF" w:rsidR="00421400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0EEE8E45" w14:textId="77777777" w:rsidR="00D606E8" w:rsidRDefault="00D606E8" w:rsidP="0008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426A3">
              <w:rPr>
                <w:sz w:val="16"/>
                <w:szCs w:val="16"/>
              </w:rPr>
              <w:t>Desenvolvimento sustentável.</w:t>
            </w:r>
          </w:p>
          <w:p w14:paraId="23BEA5FB" w14:textId="5F685F7C" w:rsidR="006426A3" w:rsidRDefault="006426A3" w:rsidP="00087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Félix Guatarri e as 3 ecologias</w:t>
            </w:r>
          </w:p>
        </w:tc>
        <w:tc>
          <w:tcPr>
            <w:tcW w:w="2977" w:type="dxa"/>
          </w:tcPr>
          <w:p w14:paraId="2AB1542E" w14:textId="5BF864DF" w:rsidR="00ED7F96" w:rsidRDefault="00EF67AC" w:rsidP="000876A7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- </w:t>
            </w:r>
            <w:r w:rsidR="000876A7">
              <w:rPr>
                <w:sz w:val="16"/>
                <w:szCs w:val="16"/>
                <w:lang w:val="pt-BR"/>
              </w:rPr>
              <w:t xml:space="preserve">Compreender o </w:t>
            </w:r>
            <w:r w:rsidR="006426A3">
              <w:rPr>
                <w:sz w:val="16"/>
                <w:szCs w:val="16"/>
                <w:lang w:val="pt-BR"/>
              </w:rPr>
              <w:t>conceito de desenvolvimento sustentável e práticas sustentáveis.</w:t>
            </w:r>
          </w:p>
          <w:p w14:paraId="7A1D3FC6" w14:textId="50DC7B5A" w:rsidR="000876A7" w:rsidRDefault="000876A7" w:rsidP="000876A7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- Entender </w:t>
            </w:r>
            <w:r w:rsidR="006426A3">
              <w:rPr>
                <w:sz w:val="16"/>
                <w:szCs w:val="16"/>
                <w:lang w:val="pt-BR"/>
              </w:rPr>
              <w:t>como de que forma atuar com medidas sustentáveis.</w:t>
            </w:r>
          </w:p>
          <w:p w14:paraId="388E70B1" w14:textId="2FCFD065" w:rsidR="006426A3" w:rsidRDefault="000876A7" w:rsidP="000876A7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 xml:space="preserve">- </w:t>
            </w:r>
            <w:r w:rsidR="006426A3">
              <w:rPr>
                <w:sz w:val="16"/>
                <w:szCs w:val="16"/>
              </w:rPr>
              <w:t>Apresentar o termo Ecosofia.</w:t>
            </w:r>
          </w:p>
          <w:p w14:paraId="7E2AFF93" w14:textId="3FFFE6AE" w:rsidR="000876A7" w:rsidRPr="00954B21" w:rsidRDefault="006426A3" w:rsidP="000876A7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Pensar as 3 ecologias de Féliz Guatarri e suas interfaces.</w:t>
            </w:r>
          </w:p>
          <w:p w14:paraId="24200E05" w14:textId="79436CC9" w:rsidR="000876A7" w:rsidRPr="00EF67AC" w:rsidRDefault="000876A7" w:rsidP="000876A7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</w:tcPr>
          <w:p w14:paraId="7CC698F3" w14:textId="77777777" w:rsidR="00EF67AC" w:rsidRPr="006741EC" w:rsidRDefault="00EF67AC" w:rsidP="00EF67AC">
            <w:pPr>
              <w:pStyle w:val="TableParagraph"/>
              <w:ind w:left="110" w:right="355"/>
              <w:jc w:val="both"/>
              <w:rPr>
                <w:sz w:val="16"/>
                <w:szCs w:val="16"/>
              </w:rPr>
            </w:pPr>
            <w:r w:rsidRPr="008C4A47">
              <w:rPr>
                <w:b/>
                <w:sz w:val="16"/>
                <w:szCs w:val="16"/>
              </w:rPr>
              <w:t>-</w:t>
            </w:r>
            <w:r w:rsidRPr="006741EC">
              <w:rPr>
                <w:sz w:val="16"/>
                <w:szCs w:val="16"/>
              </w:rPr>
              <w:t xml:space="preserve"> Material em formato digital (PDF);</w:t>
            </w:r>
          </w:p>
          <w:p w14:paraId="69E698E3" w14:textId="77777777" w:rsidR="00EF67AC" w:rsidRPr="006741EC" w:rsidRDefault="00EF67AC" w:rsidP="00EF67A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Slides;</w:t>
            </w:r>
          </w:p>
          <w:p w14:paraId="4E842AFC" w14:textId="77777777" w:rsidR="00EF67AC" w:rsidRPr="006741EC" w:rsidRDefault="00EF67AC" w:rsidP="00EF67A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Webaula via Google Meet;</w:t>
            </w:r>
          </w:p>
          <w:p w14:paraId="3F71DC50" w14:textId="77777777" w:rsidR="00EF67AC" w:rsidRDefault="00EF67AC" w:rsidP="00EF67A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Interação via comentários públicos e privados do Google Classroom;</w:t>
            </w:r>
          </w:p>
          <w:p w14:paraId="0E1DCFF1" w14:textId="72EC329A" w:rsidR="00EF67AC" w:rsidRDefault="00954B21" w:rsidP="0045611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Debate sobre </w:t>
            </w:r>
            <w:r w:rsidR="008B1833">
              <w:rPr>
                <w:sz w:val="16"/>
                <w:szCs w:val="16"/>
              </w:rPr>
              <w:t>a prática do desenvolvimento sustentável</w:t>
            </w:r>
            <w:r w:rsidR="00EF67AC">
              <w:rPr>
                <w:sz w:val="16"/>
                <w:szCs w:val="16"/>
              </w:rPr>
              <w:t>;</w:t>
            </w:r>
          </w:p>
          <w:p w14:paraId="28BF1317" w14:textId="2DE416D5" w:rsidR="00456115" w:rsidRPr="00456115" w:rsidRDefault="00456115" w:rsidP="0045611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Análise </w:t>
            </w:r>
            <w:r w:rsidR="00954B21">
              <w:rPr>
                <w:sz w:val="16"/>
                <w:szCs w:val="16"/>
              </w:rPr>
              <w:t>sobre a</w:t>
            </w:r>
            <w:r w:rsidR="008B1833">
              <w:rPr>
                <w:sz w:val="16"/>
                <w:szCs w:val="16"/>
              </w:rPr>
              <w:t>s 3 ecologias: meio ambiente, relações sociais e subjetividade humana</w:t>
            </w:r>
            <w:r w:rsidR="00954B21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454C1838" w14:textId="0D97A062" w:rsidR="00971EED" w:rsidRDefault="00736C54" w:rsidP="00150089">
            <w:pPr>
              <w:pStyle w:val="TableParagraph"/>
              <w:spacing w:line="224" w:lineRule="exact"/>
              <w:ind w:left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54B21">
              <w:rPr>
                <w:sz w:val="16"/>
                <w:szCs w:val="16"/>
              </w:rPr>
              <w:t xml:space="preserve">Produzir uma reflexão sobre: </w:t>
            </w:r>
            <w:r w:rsidR="006426A3">
              <w:rPr>
                <w:sz w:val="16"/>
                <w:szCs w:val="16"/>
              </w:rPr>
              <w:t>Como eu atu</w:t>
            </w:r>
            <w:r w:rsidR="008B1833">
              <w:rPr>
                <w:sz w:val="16"/>
                <w:szCs w:val="16"/>
              </w:rPr>
              <w:t>o</w:t>
            </w:r>
            <w:r w:rsidR="006426A3">
              <w:rPr>
                <w:sz w:val="16"/>
                <w:szCs w:val="16"/>
              </w:rPr>
              <w:t xml:space="preserve"> de maneira responsável no meio em que vivo?</w:t>
            </w:r>
          </w:p>
        </w:tc>
        <w:tc>
          <w:tcPr>
            <w:tcW w:w="850" w:type="dxa"/>
            <w:tcBorders>
              <w:top w:val="nil"/>
            </w:tcBorders>
          </w:tcPr>
          <w:p w14:paraId="134A0565" w14:textId="77777777" w:rsidR="00EF67AC" w:rsidRDefault="00EF67AC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19BDC07F" w14:textId="77777777" w:rsidR="00EF67AC" w:rsidRDefault="00EF67AC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1F8E8295" w14:textId="0C9F2A7C" w:rsidR="00971EED" w:rsidRDefault="000876A7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01</w:t>
            </w:r>
            <w:r w:rsidR="00456115">
              <w:rPr>
                <w:color w:val="333333"/>
                <w:sz w:val="16"/>
                <w:szCs w:val="16"/>
              </w:rPr>
              <w:t>/0</w:t>
            </w:r>
            <w:r>
              <w:rPr>
                <w:color w:val="333333"/>
                <w:sz w:val="16"/>
                <w:szCs w:val="16"/>
              </w:rPr>
              <w:t>3</w:t>
            </w:r>
            <w:r w:rsidR="00726585">
              <w:rPr>
                <w:color w:val="333333"/>
                <w:sz w:val="16"/>
                <w:szCs w:val="16"/>
              </w:rPr>
              <w:t xml:space="preserve"> a 06/03</w:t>
            </w:r>
          </w:p>
        </w:tc>
        <w:tc>
          <w:tcPr>
            <w:tcW w:w="1134" w:type="dxa"/>
            <w:tcBorders>
              <w:top w:val="nil"/>
            </w:tcBorders>
          </w:tcPr>
          <w:p w14:paraId="39345BAE" w14:textId="77777777" w:rsidR="00EF67AC" w:rsidRDefault="00EF67AC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28ADFBFA" w14:textId="77777777" w:rsidR="00EF67AC" w:rsidRDefault="00EF67AC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35A87086" w14:textId="58E6B2B5" w:rsidR="00971EED" w:rsidRDefault="006E6AFC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96" w:type="dxa"/>
            <w:gridSpan w:val="2"/>
            <w:tcBorders>
              <w:top w:val="nil"/>
            </w:tcBorders>
          </w:tcPr>
          <w:p w14:paraId="19F1A231" w14:textId="77777777" w:rsidR="00971EED" w:rsidRDefault="00971EED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65E7FFA6" w14:textId="77777777" w:rsidR="00EF67AC" w:rsidRDefault="00EF67AC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104778F2" w14:textId="77777777" w:rsidR="00EF67AC" w:rsidRDefault="00EF67AC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14:paraId="20F79623" w14:textId="4894E4C0" w:rsidR="00971EED" w:rsidRDefault="00736C54" w:rsidP="00150089">
            <w:pPr>
              <w:pStyle w:val="TableParagraph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aula </w:t>
            </w:r>
            <w:r w:rsidR="00EB39B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</w:t>
            </w:r>
            <w:r w:rsidR="000876A7">
              <w:rPr>
                <w:sz w:val="16"/>
                <w:szCs w:val="16"/>
              </w:rPr>
              <w:t>0</w:t>
            </w:r>
            <w:r w:rsidR="007265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/0</w:t>
            </w:r>
            <w:r w:rsidR="000876A7">
              <w:rPr>
                <w:sz w:val="16"/>
                <w:szCs w:val="16"/>
              </w:rPr>
              <w:t>3</w:t>
            </w:r>
            <w:r w:rsidR="00456115">
              <w:rPr>
                <w:sz w:val="16"/>
                <w:szCs w:val="16"/>
              </w:rPr>
              <w:t xml:space="preserve">, às </w:t>
            </w:r>
            <w:r w:rsidR="000876A7">
              <w:rPr>
                <w:sz w:val="16"/>
                <w:szCs w:val="16"/>
              </w:rPr>
              <w:t>19:00h</w:t>
            </w:r>
            <w:r w:rsidR="00456115" w:rsidRPr="006741EC">
              <w:rPr>
                <w:sz w:val="16"/>
                <w:szCs w:val="16"/>
              </w:rPr>
              <w:t>)</w:t>
            </w:r>
          </w:p>
        </w:tc>
      </w:tr>
      <w:tr w:rsidR="00971EED" w:rsidRPr="006741EC" w14:paraId="623115A7" w14:textId="77777777" w:rsidTr="001A68D2">
        <w:trPr>
          <w:trHeight w:val="60"/>
        </w:trPr>
        <w:tc>
          <w:tcPr>
            <w:tcW w:w="869" w:type="dxa"/>
            <w:tcBorders>
              <w:top w:val="nil"/>
            </w:tcBorders>
          </w:tcPr>
          <w:p w14:paraId="316E308D" w14:textId="77777777" w:rsidR="00971EED" w:rsidRDefault="00DE4A7B" w:rsidP="00150089">
            <w:pPr>
              <w:pStyle w:val="TableParagraph"/>
              <w:spacing w:line="224" w:lineRule="exact"/>
              <w:ind w:left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14:paraId="6B495ACD" w14:textId="70335410" w:rsidR="00971EED" w:rsidRPr="006741EC" w:rsidRDefault="00EB39BA" w:rsidP="00150089">
            <w:pPr>
              <w:pStyle w:val="TableParagraph"/>
              <w:spacing w:line="224" w:lineRule="exact"/>
              <w:ind w:left="296" w:right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1EED" w:rsidRPr="006741EC">
              <w:rPr>
                <w:sz w:val="16"/>
                <w:szCs w:val="16"/>
              </w:rPr>
              <w:t>°</w:t>
            </w:r>
          </w:p>
        </w:tc>
        <w:tc>
          <w:tcPr>
            <w:tcW w:w="567" w:type="dxa"/>
            <w:tcBorders>
              <w:top w:val="nil"/>
            </w:tcBorders>
          </w:tcPr>
          <w:p w14:paraId="782D528C" w14:textId="69F53701" w:rsidR="00971EED" w:rsidRDefault="00726585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14:paraId="7DC4AA3C" w14:textId="25ADD4FD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26585">
              <w:rPr>
                <w:sz w:val="16"/>
                <w:szCs w:val="16"/>
              </w:rPr>
              <w:t>6</w:t>
            </w:r>
          </w:p>
          <w:p w14:paraId="7CC3B6DB" w14:textId="1A91F930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26585">
              <w:rPr>
                <w:sz w:val="16"/>
                <w:szCs w:val="16"/>
              </w:rPr>
              <w:t>7</w:t>
            </w:r>
          </w:p>
          <w:p w14:paraId="7B4AE185" w14:textId="4D17FEAA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26585">
              <w:rPr>
                <w:sz w:val="16"/>
                <w:szCs w:val="16"/>
              </w:rPr>
              <w:t>8</w:t>
            </w:r>
          </w:p>
          <w:p w14:paraId="6D08AB9D" w14:textId="6787E238" w:rsidR="00971EED" w:rsidRDefault="00421400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26585">
              <w:rPr>
                <w:sz w:val="16"/>
                <w:szCs w:val="16"/>
              </w:rPr>
              <w:t>9</w:t>
            </w:r>
          </w:p>
          <w:p w14:paraId="558F7106" w14:textId="40CD49C1" w:rsidR="00421400" w:rsidRDefault="00726585" w:rsidP="00150089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14:paraId="02BAB62A" w14:textId="132B0A44" w:rsidR="00421400" w:rsidRDefault="00421400" w:rsidP="001A68D2">
            <w:pPr>
              <w:pStyle w:val="TableParagraph"/>
              <w:spacing w:line="22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46E149F1" w14:textId="6901F846" w:rsidR="00971EED" w:rsidRDefault="00456115" w:rsidP="00954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426A3">
              <w:rPr>
                <w:sz w:val="16"/>
                <w:szCs w:val="16"/>
              </w:rPr>
              <w:t>Hans Jonas e o princípio Responsabilidade</w:t>
            </w:r>
            <w:r w:rsidR="00954B21">
              <w:rPr>
                <w:sz w:val="16"/>
                <w:szCs w:val="16"/>
              </w:rPr>
              <w:t>.</w:t>
            </w:r>
          </w:p>
          <w:p w14:paraId="075305A7" w14:textId="2B7BC92B" w:rsidR="00954B21" w:rsidRDefault="00954B21" w:rsidP="00954B2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70C7AE3" w14:textId="0C29EB64" w:rsidR="00456115" w:rsidRDefault="00456115" w:rsidP="00456115">
            <w:pPr>
              <w:pStyle w:val="TableParagraph"/>
              <w:tabs>
                <w:tab w:val="left" w:pos="142"/>
              </w:tabs>
              <w:spacing w:line="224" w:lineRule="exact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- Desenvolver </w:t>
            </w:r>
            <w:r w:rsidR="00954B21">
              <w:rPr>
                <w:sz w:val="16"/>
                <w:szCs w:val="16"/>
                <w:lang w:val="pt-BR"/>
              </w:rPr>
              <w:t xml:space="preserve">uma análise </w:t>
            </w:r>
            <w:r w:rsidR="006426A3">
              <w:rPr>
                <w:sz w:val="16"/>
                <w:szCs w:val="16"/>
                <w:lang w:val="pt-BR"/>
              </w:rPr>
              <w:t>sobre o pensamento de Hans Jonas.</w:t>
            </w:r>
          </w:p>
          <w:p w14:paraId="03A5612E" w14:textId="77777777" w:rsidR="00971EED" w:rsidRDefault="00456115" w:rsidP="00456115">
            <w:pPr>
              <w:pStyle w:val="TableParagraph"/>
              <w:tabs>
                <w:tab w:val="left" w:pos="142"/>
              </w:tabs>
              <w:spacing w:line="224" w:lineRule="exact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- </w:t>
            </w:r>
            <w:r w:rsidR="00954B21">
              <w:rPr>
                <w:sz w:val="16"/>
                <w:szCs w:val="16"/>
                <w:lang w:val="pt-BR"/>
              </w:rPr>
              <w:t xml:space="preserve">Entender </w:t>
            </w:r>
            <w:r w:rsidR="006426A3">
              <w:rPr>
                <w:sz w:val="16"/>
                <w:szCs w:val="16"/>
                <w:lang w:val="pt-BR"/>
              </w:rPr>
              <w:t>a ética da responsabilidade</w:t>
            </w:r>
            <w:r w:rsidR="00954B21">
              <w:rPr>
                <w:sz w:val="16"/>
                <w:szCs w:val="16"/>
                <w:lang w:val="pt-BR"/>
              </w:rPr>
              <w:t>.</w:t>
            </w:r>
          </w:p>
          <w:p w14:paraId="54D3182D" w14:textId="4854379E" w:rsidR="006426A3" w:rsidRPr="006741EC" w:rsidRDefault="006426A3" w:rsidP="00456115">
            <w:pPr>
              <w:pStyle w:val="TableParagraph"/>
              <w:tabs>
                <w:tab w:val="left" w:pos="142"/>
              </w:tabs>
              <w:spacing w:line="22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- Apresentar o novo imperativo categórico apresentado por Hans Jonas</w:t>
            </w:r>
          </w:p>
        </w:tc>
        <w:tc>
          <w:tcPr>
            <w:tcW w:w="2835" w:type="dxa"/>
          </w:tcPr>
          <w:p w14:paraId="41535BA7" w14:textId="77777777" w:rsidR="00456115" w:rsidRPr="006741EC" w:rsidRDefault="00456115" w:rsidP="00456115">
            <w:pPr>
              <w:pStyle w:val="TableParagraph"/>
              <w:ind w:left="110" w:right="355"/>
              <w:jc w:val="both"/>
              <w:rPr>
                <w:sz w:val="16"/>
                <w:szCs w:val="16"/>
              </w:rPr>
            </w:pPr>
            <w:r w:rsidRPr="008C4A47">
              <w:rPr>
                <w:b/>
                <w:sz w:val="16"/>
                <w:szCs w:val="16"/>
              </w:rPr>
              <w:t>-</w:t>
            </w:r>
            <w:r w:rsidRPr="006741EC">
              <w:rPr>
                <w:sz w:val="16"/>
                <w:szCs w:val="16"/>
              </w:rPr>
              <w:t xml:space="preserve"> Material em formato digital (PDF);</w:t>
            </w:r>
          </w:p>
          <w:p w14:paraId="35EFDF53" w14:textId="77777777" w:rsidR="00456115" w:rsidRPr="006741EC" w:rsidRDefault="00456115" w:rsidP="0045611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Slides;</w:t>
            </w:r>
          </w:p>
          <w:p w14:paraId="4E573BD5" w14:textId="77777777" w:rsidR="00456115" w:rsidRPr="006741EC" w:rsidRDefault="00456115" w:rsidP="0045611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Webaula via Google Meet;</w:t>
            </w:r>
          </w:p>
          <w:p w14:paraId="039F3B91" w14:textId="77777777" w:rsidR="00456115" w:rsidRDefault="00456115" w:rsidP="0045611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 w:rsidRPr="006741EC">
              <w:rPr>
                <w:sz w:val="16"/>
                <w:szCs w:val="16"/>
              </w:rPr>
              <w:t>Interação via comentários públicos e privados do Google Classroom;</w:t>
            </w:r>
          </w:p>
          <w:p w14:paraId="41ED2C90" w14:textId="331FE025" w:rsidR="00971EED" w:rsidRDefault="00954B21" w:rsidP="0045611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Debate sobre </w:t>
            </w:r>
            <w:r w:rsidR="008B1833">
              <w:rPr>
                <w:sz w:val="16"/>
                <w:szCs w:val="16"/>
              </w:rPr>
              <w:t>a ética da responsabilidade</w:t>
            </w:r>
            <w:r>
              <w:rPr>
                <w:sz w:val="16"/>
                <w:szCs w:val="16"/>
              </w:rPr>
              <w:t>.</w:t>
            </w:r>
          </w:p>
          <w:p w14:paraId="0EBCCD58" w14:textId="3297C125" w:rsidR="00954B21" w:rsidRPr="00456115" w:rsidRDefault="00954B21" w:rsidP="0045611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0" w:lineRule="exact"/>
              <w:ind w:left="240" w:right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Finalização da disciplina.</w:t>
            </w:r>
          </w:p>
        </w:tc>
        <w:tc>
          <w:tcPr>
            <w:tcW w:w="1701" w:type="dxa"/>
            <w:tcBorders>
              <w:top w:val="nil"/>
            </w:tcBorders>
          </w:tcPr>
          <w:p w14:paraId="7C1E6E20" w14:textId="20A5B66E" w:rsidR="00971EED" w:rsidRDefault="00456115" w:rsidP="00736C54">
            <w:pPr>
              <w:pStyle w:val="TableParagraph"/>
              <w:spacing w:line="224" w:lineRule="exact"/>
              <w:ind w:left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36C54">
              <w:rPr>
                <w:sz w:val="16"/>
                <w:szCs w:val="16"/>
              </w:rPr>
              <w:t>Socialização</w:t>
            </w:r>
            <w:r w:rsidR="008B1833">
              <w:rPr>
                <w:sz w:val="16"/>
                <w:szCs w:val="16"/>
              </w:rPr>
              <w:t xml:space="preserve"> sobre o princípio responsabilidade de Hans Jonas.</w:t>
            </w:r>
          </w:p>
        </w:tc>
        <w:tc>
          <w:tcPr>
            <w:tcW w:w="850" w:type="dxa"/>
            <w:tcBorders>
              <w:top w:val="nil"/>
            </w:tcBorders>
          </w:tcPr>
          <w:p w14:paraId="3673B491" w14:textId="77777777" w:rsidR="00456115" w:rsidRDefault="00456115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0FE2EABB" w14:textId="77777777" w:rsidR="00456115" w:rsidRDefault="00456115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</w:p>
          <w:p w14:paraId="0F53C96D" w14:textId="2D0901AD" w:rsidR="00971EED" w:rsidRDefault="000876A7" w:rsidP="00150089">
            <w:pPr>
              <w:pStyle w:val="TableParagraph"/>
              <w:spacing w:line="222" w:lineRule="exac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08</w:t>
            </w:r>
            <w:r w:rsidR="00456115">
              <w:rPr>
                <w:color w:val="333333"/>
                <w:sz w:val="16"/>
                <w:szCs w:val="16"/>
              </w:rPr>
              <w:t>/</w:t>
            </w:r>
            <w:r>
              <w:rPr>
                <w:color w:val="333333"/>
                <w:sz w:val="16"/>
                <w:szCs w:val="16"/>
              </w:rPr>
              <w:t>03</w:t>
            </w:r>
            <w:r w:rsidR="00726585">
              <w:rPr>
                <w:color w:val="333333"/>
                <w:sz w:val="16"/>
                <w:szCs w:val="16"/>
              </w:rPr>
              <w:t xml:space="preserve"> a 13/03</w:t>
            </w:r>
          </w:p>
        </w:tc>
        <w:tc>
          <w:tcPr>
            <w:tcW w:w="1134" w:type="dxa"/>
            <w:tcBorders>
              <w:top w:val="nil"/>
            </w:tcBorders>
          </w:tcPr>
          <w:p w14:paraId="1C6304A3" w14:textId="77777777" w:rsidR="00971EED" w:rsidRDefault="00971EED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1DB590DF" w14:textId="77777777" w:rsidR="00456115" w:rsidRDefault="00456115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</w:p>
          <w:p w14:paraId="59838291" w14:textId="77777777" w:rsidR="00456115" w:rsidRDefault="00736C54" w:rsidP="00150089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  <w:gridSpan w:val="2"/>
            <w:tcBorders>
              <w:top w:val="nil"/>
            </w:tcBorders>
          </w:tcPr>
          <w:p w14:paraId="2534E06D" w14:textId="77777777" w:rsidR="00971EED" w:rsidRDefault="00971EED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789270B7" w14:textId="77777777" w:rsidR="00456115" w:rsidRDefault="00456115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</w:p>
          <w:p w14:paraId="24FB0263" w14:textId="77777777" w:rsidR="00456115" w:rsidRDefault="00456115" w:rsidP="00150089">
            <w:pPr>
              <w:pStyle w:val="TableParagraph"/>
              <w:spacing w:line="224" w:lineRule="exact"/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14:paraId="4C9744A4" w14:textId="1F5A4C48" w:rsidR="00971EED" w:rsidRDefault="00736C54" w:rsidP="00150089">
            <w:pPr>
              <w:pStyle w:val="TableParagraph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 aula </w:t>
            </w:r>
            <w:r w:rsidR="00EB39B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</w:t>
            </w:r>
            <w:r w:rsidR="0072658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/0</w:t>
            </w:r>
            <w:r w:rsidR="000876A7">
              <w:rPr>
                <w:sz w:val="16"/>
                <w:szCs w:val="16"/>
              </w:rPr>
              <w:t>3</w:t>
            </w:r>
            <w:r w:rsidR="00456115">
              <w:rPr>
                <w:sz w:val="16"/>
                <w:szCs w:val="16"/>
              </w:rPr>
              <w:t xml:space="preserve">, às </w:t>
            </w:r>
            <w:r w:rsidR="000876A7">
              <w:rPr>
                <w:sz w:val="16"/>
                <w:szCs w:val="16"/>
              </w:rPr>
              <w:t>19:00h</w:t>
            </w:r>
            <w:r w:rsidR="00456115" w:rsidRPr="006741EC">
              <w:rPr>
                <w:sz w:val="16"/>
                <w:szCs w:val="16"/>
              </w:rPr>
              <w:t>)</w:t>
            </w:r>
          </w:p>
        </w:tc>
      </w:tr>
      <w:tr w:rsidR="00CE007C" w:rsidRPr="006741EC" w14:paraId="42BD4212" w14:textId="77777777" w:rsidTr="00421400">
        <w:trPr>
          <w:trHeight w:val="337"/>
        </w:trPr>
        <w:tc>
          <w:tcPr>
            <w:tcW w:w="13775" w:type="dxa"/>
            <w:gridSpan w:val="10"/>
          </w:tcPr>
          <w:p w14:paraId="0962C308" w14:textId="77777777" w:rsidR="00CE007C" w:rsidRPr="006741EC" w:rsidRDefault="00CE007C" w:rsidP="00433A51">
            <w:pPr>
              <w:pStyle w:val="TableParagraph"/>
              <w:spacing w:before="10"/>
              <w:ind w:left="216"/>
              <w:jc w:val="both"/>
              <w:rPr>
                <w:b/>
                <w:sz w:val="16"/>
                <w:szCs w:val="16"/>
              </w:rPr>
            </w:pPr>
            <w:r w:rsidRPr="006741EC">
              <w:rPr>
                <w:b/>
                <w:sz w:val="16"/>
                <w:szCs w:val="16"/>
              </w:rPr>
              <w:t>Pontuação das Atividades Individuais e Colaborativas realizadas em Ambiente Virtual de Aprendizagem</w:t>
            </w:r>
          </w:p>
        </w:tc>
        <w:tc>
          <w:tcPr>
            <w:tcW w:w="2007" w:type="dxa"/>
            <w:gridSpan w:val="2"/>
          </w:tcPr>
          <w:p w14:paraId="2CE0AF99" w14:textId="35760FCA" w:rsidR="00CE007C" w:rsidRPr="006741EC" w:rsidRDefault="006E6AFC" w:rsidP="00433A51">
            <w:pPr>
              <w:pStyle w:val="TableParagraph"/>
              <w:spacing w:before="14"/>
              <w:ind w:left="3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007C" w:rsidRPr="006741EC">
              <w:rPr>
                <w:sz w:val="16"/>
                <w:szCs w:val="16"/>
              </w:rPr>
              <w:t>00 pontos</w:t>
            </w:r>
          </w:p>
        </w:tc>
      </w:tr>
    </w:tbl>
    <w:p w14:paraId="719C7CEF" w14:textId="7D581611" w:rsidR="00AC7040" w:rsidRDefault="00421400" w:rsidP="00433A51">
      <w:pPr>
        <w:jc w:val="both"/>
        <w:rPr>
          <w:b/>
          <w:sz w:val="20"/>
        </w:rPr>
      </w:pPr>
      <w:r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D84B5FF" wp14:editId="3B21A893">
            <wp:simplePos x="0" y="0"/>
            <wp:positionH relativeFrom="margin">
              <wp:posOffset>3469640</wp:posOffset>
            </wp:positionH>
            <wp:positionV relativeFrom="paragraph">
              <wp:posOffset>31115</wp:posOffset>
            </wp:positionV>
            <wp:extent cx="2374023" cy="403179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23" cy="40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D935" w14:textId="23C41B30" w:rsidR="00AC7040" w:rsidRDefault="00433A51">
      <w:pPr>
        <w:spacing w:before="4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</w:t>
      </w:r>
    </w:p>
    <w:p w14:paraId="79A68DCF" w14:textId="77777777" w:rsidR="00AC7040" w:rsidRDefault="003A6972">
      <w:pPr>
        <w:tabs>
          <w:tab w:val="left" w:pos="7798"/>
          <w:tab w:val="left" w:pos="11604"/>
        </w:tabs>
        <w:spacing w:line="296" w:lineRule="exact"/>
        <w:ind w:left="3129"/>
        <w:rPr>
          <w:rFonts w:ascii="Arial"/>
          <w:b/>
          <w:sz w:val="28"/>
        </w:rPr>
      </w:pPr>
      <w:r>
        <w:rPr>
          <w:rFonts w:ascii="Arial"/>
          <w:b/>
          <w:w w:val="99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  <w:r>
        <w:rPr>
          <w:rFonts w:ascii="Arial"/>
          <w:b/>
          <w:spacing w:val="3"/>
          <w:sz w:val="28"/>
        </w:rPr>
        <w:t>_</w:t>
      </w:r>
      <w:r>
        <w:rPr>
          <w:rFonts w:ascii="Arial"/>
          <w:b/>
          <w:w w:val="99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14:paraId="059B29F3" w14:textId="77777777" w:rsidR="00AC7040" w:rsidRDefault="00AC7040">
      <w:pPr>
        <w:pStyle w:val="Corpodetexto"/>
        <w:spacing w:before="3"/>
        <w:rPr>
          <w:rFonts w:ascii="Arial"/>
          <w:b/>
          <w:sz w:val="17"/>
        </w:rPr>
      </w:pPr>
    </w:p>
    <w:p w14:paraId="2CA50A8C" w14:textId="77777777" w:rsidR="00AC7040" w:rsidRDefault="00AC7040">
      <w:pPr>
        <w:rPr>
          <w:rFonts w:ascii="Arial"/>
          <w:sz w:val="17"/>
        </w:rPr>
        <w:sectPr w:rsidR="00AC7040" w:rsidSect="006D78B9">
          <w:pgSz w:w="16840" w:h="11910" w:orient="landscape"/>
          <w:pgMar w:top="142" w:right="420" w:bottom="278" w:left="618" w:header="720" w:footer="720" w:gutter="0"/>
          <w:cols w:space="720"/>
        </w:sectPr>
      </w:pPr>
    </w:p>
    <w:p w14:paraId="52926A56" w14:textId="77777777" w:rsidR="00AC7040" w:rsidRDefault="00AC7040">
      <w:pPr>
        <w:pStyle w:val="Corpodetexto"/>
        <w:rPr>
          <w:rFonts w:ascii="Arial"/>
          <w:b/>
          <w:sz w:val="14"/>
        </w:rPr>
      </w:pPr>
    </w:p>
    <w:p w14:paraId="56063809" w14:textId="77777777" w:rsidR="00AC7040" w:rsidRDefault="00AC7040">
      <w:pPr>
        <w:pStyle w:val="Corpodetexto"/>
        <w:rPr>
          <w:rFonts w:ascii="Arial"/>
          <w:b/>
          <w:sz w:val="14"/>
        </w:rPr>
      </w:pPr>
    </w:p>
    <w:p w14:paraId="791EB3A3" w14:textId="77777777" w:rsidR="00AC7040" w:rsidRDefault="003A6972">
      <w:pPr>
        <w:pStyle w:val="Corpodetexto"/>
        <w:spacing w:before="56"/>
        <w:ind w:left="1708"/>
      </w:pPr>
      <w:r>
        <w:br w:type="column"/>
      </w:r>
      <w:r>
        <w:t>Assinatura do Docente</w:t>
      </w:r>
    </w:p>
    <w:p w14:paraId="29DE6BF4" w14:textId="77777777" w:rsidR="00AC7040" w:rsidRDefault="00AC7040">
      <w:pPr>
        <w:pStyle w:val="Corpodetexto"/>
        <w:spacing w:before="11"/>
        <w:rPr>
          <w:sz w:val="16"/>
        </w:rPr>
      </w:pPr>
    </w:p>
    <w:p w14:paraId="54E02D4E" w14:textId="77777777" w:rsidR="00AC7040" w:rsidRDefault="00AC7040">
      <w:pPr>
        <w:rPr>
          <w:sz w:val="16"/>
        </w:rPr>
        <w:sectPr w:rsidR="00AC7040">
          <w:type w:val="continuous"/>
          <w:pgSz w:w="16840" w:h="11910" w:orient="landscape"/>
          <w:pgMar w:top="60" w:right="420" w:bottom="280" w:left="620" w:header="720" w:footer="720" w:gutter="0"/>
          <w:cols w:num="2" w:space="720" w:equalWidth="0">
            <w:col w:w="3761" w:space="853"/>
            <w:col w:w="11186"/>
          </w:cols>
        </w:sectPr>
      </w:pPr>
    </w:p>
    <w:p w14:paraId="5287868F" w14:textId="77777777" w:rsidR="00AC7040" w:rsidRDefault="00AC7040">
      <w:pPr>
        <w:pStyle w:val="Corpodetexto"/>
        <w:spacing w:before="6"/>
        <w:rPr>
          <w:sz w:val="13"/>
        </w:rPr>
      </w:pPr>
    </w:p>
    <w:p w14:paraId="3441F6C3" w14:textId="77777777" w:rsidR="00AC7040" w:rsidRDefault="00C97847">
      <w:pPr>
        <w:tabs>
          <w:tab w:val="left" w:pos="5697"/>
        </w:tabs>
        <w:spacing w:line="20" w:lineRule="exact"/>
        <w:ind w:left="788"/>
        <w:rPr>
          <w:rFonts w:ascii="Calibri"/>
          <w:sz w:val="2"/>
        </w:rPr>
      </w:pPr>
      <w:r>
        <w:rPr>
          <w:rFonts w:ascii="Calibri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56D1EAB" wp14:editId="363E54DF">
                <wp:extent cx="2294890" cy="9525"/>
                <wp:effectExtent l="9525" t="9525" r="1016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9525"/>
                          <a:chOff x="0" y="0"/>
                          <a:chExt cx="3614" cy="15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0" y="7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90E74" id="Group 5" o:spid="_x0000_s1026" style="width:180.7pt;height:.75pt;mso-position-horizontal-relative:char;mso-position-vertical-relative:line" coordsize="36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">
                <v:line id="Line 6" o:spid="_x0000_s1027" style="position:absolute;visibility:visible;mso-wrap-style:square" from="0,7" to="36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anchorlock/>
              </v:group>
            </w:pict>
          </mc:Fallback>
        </mc:AlternateContent>
      </w:r>
      <w:r w:rsidR="003A6972">
        <w:rPr>
          <w:rFonts w:ascii="Calibri"/>
          <w:sz w:val="2"/>
        </w:rPr>
        <w:tab/>
      </w:r>
      <w:r>
        <w:rPr>
          <w:rFonts w:ascii="Calibri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104AC52F" wp14:editId="1F7B4B35">
                <wp:extent cx="5775325" cy="9525"/>
                <wp:effectExtent l="9525" t="9525" r="63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9525"/>
                          <a:chOff x="0" y="0"/>
                          <a:chExt cx="9095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733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7343" y="7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93801" id="Group 2" o:spid="_x0000_s1026" style="width:454.75pt;height:.75pt;mso-position-horizontal-relative:char;mso-position-vertical-relative:line" coordsize="90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">
                <v:line id="Line 4" o:spid="_x0000_s1027" style="position:absolute;visibility:visible;mso-wrap-style:square" from="0,7" to="73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3" o:spid="_x0000_s1028" style="position:absolute;visibility:visible;mso-wrap-style:square" from="7343,7" to="90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61A4765F" w14:textId="77777777" w:rsidR="00AC7040" w:rsidRDefault="00AC7040">
      <w:pPr>
        <w:pStyle w:val="Corpodetexto"/>
        <w:spacing w:before="6"/>
        <w:rPr>
          <w:sz w:val="25"/>
        </w:rPr>
      </w:pPr>
    </w:p>
    <w:p w14:paraId="7D5E0B0D" w14:textId="77777777" w:rsidR="00AC7040" w:rsidRDefault="003A6972">
      <w:pPr>
        <w:pStyle w:val="Corpodetexto"/>
        <w:tabs>
          <w:tab w:val="left" w:pos="6385"/>
        </w:tabs>
        <w:spacing w:before="57"/>
        <w:ind w:left="1276"/>
      </w:pPr>
      <w:r>
        <w:t>Local/Data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Aprovação</w:t>
      </w:r>
      <w:r>
        <w:tab/>
        <w:t>Assinatura da Subcomissão Local de Acompanhamento das atividades não</w:t>
      </w:r>
      <w:r>
        <w:rPr>
          <w:spacing w:val="-23"/>
        </w:rPr>
        <w:t xml:space="preserve"> </w:t>
      </w:r>
      <w:r>
        <w:t>presenciais</w:t>
      </w:r>
    </w:p>
    <w:sectPr w:rsidR="00AC7040">
      <w:type w:val="continuous"/>
      <w:pgSz w:w="16840" w:h="11910" w:orient="landscape"/>
      <w:pgMar w:top="6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8AC"/>
    <w:multiLevelType w:val="hybridMultilevel"/>
    <w:tmpl w:val="C290B380"/>
    <w:lvl w:ilvl="0" w:tplc="DDA2424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DF7086F2">
      <w:numFmt w:val="bullet"/>
      <w:lvlText w:val="•"/>
      <w:lvlJc w:val="left"/>
      <w:pPr>
        <w:ind w:left="276" w:hanging="130"/>
      </w:pPr>
      <w:rPr>
        <w:rFonts w:hint="default"/>
        <w:lang w:val="pt-PT" w:eastAsia="pt-PT" w:bidi="pt-PT"/>
      </w:rPr>
    </w:lvl>
    <w:lvl w:ilvl="2" w:tplc="7E3A0806">
      <w:numFmt w:val="bullet"/>
      <w:lvlText w:val="•"/>
      <w:lvlJc w:val="left"/>
      <w:pPr>
        <w:ind w:left="433" w:hanging="130"/>
      </w:pPr>
      <w:rPr>
        <w:rFonts w:hint="default"/>
        <w:lang w:val="pt-PT" w:eastAsia="pt-PT" w:bidi="pt-PT"/>
      </w:rPr>
    </w:lvl>
    <w:lvl w:ilvl="3" w:tplc="3ACE6CE2">
      <w:numFmt w:val="bullet"/>
      <w:lvlText w:val="•"/>
      <w:lvlJc w:val="left"/>
      <w:pPr>
        <w:ind w:left="590" w:hanging="130"/>
      </w:pPr>
      <w:rPr>
        <w:rFonts w:hint="default"/>
        <w:lang w:val="pt-PT" w:eastAsia="pt-PT" w:bidi="pt-PT"/>
      </w:rPr>
    </w:lvl>
    <w:lvl w:ilvl="4" w:tplc="7BC81144">
      <w:numFmt w:val="bullet"/>
      <w:lvlText w:val="•"/>
      <w:lvlJc w:val="left"/>
      <w:pPr>
        <w:ind w:left="747" w:hanging="130"/>
      </w:pPr>
      <w:rPr>
        <w:rFonts w:hint="default"/>
        <w:lang w:val="pt-PT" w:eastAsia="pt-PT" w:bidi="pt-PT"/>
      </w:rPr>
    </w:lvl>
    <w:lvl w:ilvl="5" w:tplc="D52EDE02">
      <w:numFmt w:val="bullet"/>
      <w:lvlText w:val="•"/>
      <w:lvlJc w:val="left"/>
      <w:pPr>
        <w:ind w:left="904" w:hanging="130"/>
      </w:pPr>
      <w:rPr>
        <w:rFonts w:hint="default"/>
        <w:lang w:val="pt-PT" w:eastAsia="pt-PT" w:bidi="pt-PT"/>
      </w:rPr>
    </w:lvl>
    <w:lvl w:ilvl="6" w:tplc="77767AC8">
      <w:numFmt w:val="bullet"/>
      <w:lvlText w:val="•"/>
      <w:lvlJc w:val="left"/>
      <w:pPr>
        <w:ind w:left="1061" w:hanging="130"/>
      </w:pPr>
      <w:rPr>
        <w:rFonts w:hint="default"/>
        <w:lang w:val="pt-PT" w:eastAsia="pt-PT" w:bidi="pt-PT"/>
      </w:rPr>
    </w:lvl>
    <w:lvl w:ilvl="7" w:tplc="C7E648AA">
      <w:numFmt w:val="bullet"/>
      <w:lvlText w:val="•"/>
      <w:lvlJc w:val="left"/>
      <w:pPr>
        <w:ind w:left="1218" w:hanging="130"/>
      </w:pPr>
      <w:rPr>
        <w:rFonts w:hint="default"/>
        <w:lang w:val="pt-PT" w:eastAsia="pt-PT" w:bidi="pt-PT"/>
      </w:rPr>
    </w:lvl>
    <w:lvl w:ilvl="8" w:tplc="001C91A6">
      <w:numFmt w:val="bullet"/>
      <w:lvlText w:val="•"/>
      <w:lvlJc w:val="left"/>
      <w:pPr>
        <w:ind w:left="1375" w:hanging="130"/>
      </w:pPr>
      <w:rPr>
        <w:rFonts w:hint="default"/>
        <w:lang w:val="pt-PT" w:eastAsia="pt-PT" w:bidi="pt-PT"/>
      </w:rPr>
    </w:lvl>
  </w:abstractNum>
  <w:abstractNum w:abstractNumId="1" w15:restartNumberingAfterBreak="0">
    <w:nsid w:val="108E480F"/>
    <w:multiLevelType w:val="hybridMultilevel"/>
    <w:tmpl w:val="D908A004"/>
    <w:lvl w:ilvl="0" w:tplc="6B90E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AD0"/>
    <w:multiLevelType w:val="hybridMultilevel"/>
    <w:tmpl w:val="ADCC1904"/>
    <w:lvl w:ilvl="0" w:tplc="29AE61AE">
      <w:numFmt w:val="bullet"/>
      <w:lvlText w:val="-"/>
      <w:lvlJc w:val="left"/>
      <w:pPr>
        <w:ind w:left="28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E4566670">
      <w:numFmt w:val="bullet"/>
      <w:lvlText w:val="•"/>
      <w:lvlJc w:val="left"/>
      <w:pPr>
        <w:ind w:left="435" w:hanging="130"/>
      </w:pPr>
      <w:rPr>
        <w:rFonts w:hint="default"/>
        <w:lang w:val="pt-PT" w:eastAsia="pt-PT" w:bidi="pt-PT"/>
      </w:rPr>
    </w:lvl>
    <w:lvl w:ilvl="2" w:tplc="3F6ED22A">
      <w:numFmt w:val="bullet"/>
      <w:lvlText w:val="•"/>
      <w:lvlJc w:val="left"/>
      <w:pPr>
        <w:ind w:left="590" w:hanging="130"/>
      </w:pPr>
      <w:rPr>
        <w:rFonts w:hint="default"/>
        <w:lang w:val="pt-PT" w:eastAsia="pt-PT" w:bidi="pt-PT"/>
      </w:rPr>
    </w:lvl>
    <w:lvl w:ilvl="3" w:tplc="1EB80394">
      <w:numFmt w:val="bullet"/>
      <w:lvlText w:val="•"/>
      <w:lvlJc w:val="left"/>
      <w:pPr>
        <w:ind w:left="745" w:hanging="130"/>
      </w:pPr>
      <w:rPr>
        <w:rFonts w:hint="default"/>
        <w:lang w:val="pt-PT" w:eastAsia="pt-PT" w:bidi="pt-PT"/>
      </w:rPr>
    </w:lvl>
    <w:lvl w:ilvl="4" w:tplc="BB3802E2">
      <w:numFmt w:val="bullet"/>
      <w:lvlText w:val="•"/>
      <w:lvlJc w:val="left"/>
      <w:pPr>
        <w:ind w:left="901" w:hanging="130"/>
      </w:pPr>
      <w:rPr>
        <w:rFonts w:hint="default"/>
        <w:lang w:val="pt-PT" w:eastAsia="pt-PT" w:bidi="pt-PT"/>
      </w:rPr>
    </w:lvl>
    <w:lvl w:ilvl="5" w:tplc="D674CAEA">
      <w:numFmt w:val="bullet"/>
      <w:lvlText w:val="•"/>
      <w:lvlJc w:val="left"/>
      <w:pPr>
        <w:ind w:left="1056" w:hanging="130"/>
      </w:pPr>
      <w:rPr>
        <w:rFonts w:hint="default"/>
        <w:lang w:val="pt-PT" w:eastAsia="pt-PT" w:bidi="pt-PT"/>
      </w:rPr>
    </w:lvl>
    <w:lvl w:ilvl="6" w:tplc="F2EAB61E">
      <w:numFmt w:val="bullet"/>
      <w:lvlText w:val="•"/>
      <w:lvlJc w:val="left"/>
      <w:pPr>
        <w:ind w:left="1211" w:hanging="130"/>
      </w:pPr>
      <w:rPr>
        <w:rFonts w:hint="default"/>
        <w:lang w:val="pt-PT" w:eastAsia="pt-PT" w:bidi="pt-PT"/>
      </w:rPr>
    </w:lvl>
    <w:lvl w:ilvl="7" w:tplc="2AB0E70A">
      <w:numFmt w:val="bullet"/>
      <w:lvlText w:val="•"/>
      <w:lvlJc w:val="left"/>
      <w:pPr>
        <w:ind w:left="1367" w:hanging="130"/>
      </w:pPr>
      <w:rPr>
        <w:rFonts w:hint="default"/>
        <w:lang w:val="pt-PT" w:eastAsia="pt-PT" w:bidi="pt-PT"/>
      </w:rPr>
    </w:lvl>
    <w:lvl w:ilvl="8" w:tplc="FD16F148">
      <w:numFmt w:val="bullet"/>
      <w:lvlText w:val="•"/>
      <w:lvlJc w:val="left"/>
      <w:pPr>
        <w:ind w:left="1522" w:hanging="130"/>
      </w:pPr>
      <w:rPr>
        <w:rFonts w:hint="default"/>
        <w:lang w:val="pt-PT" w:eastAsia="pt-PT" w:bidi="pt-PT"/>
      </w:rPr>
    </w:lvl>
  </w:abstractNum>
  <w:abstractNum w:abstractNumId="3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075D"/>
    <w:multiLevelType w:val="hybridMultilevel"/>
    <w:tmpl w:val="4DECE49C"/>
    <w:lvl w:ilvl="0" w:tplc="7E2CE510">
      <w:start w:val="1"/>
      <w:numFmt w:val="decimal"/>
      <w:lvlText w:val="%1."/>
      <w:lvlJc w:val="left"/>
      <w:pPr>
        <w:ind w:left="6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69E95EC2"/>
    <w:multiLevelType w:val="hybridMultilevel"/>
    <w:tmpl w:val="1A521044"/>
    <w:lvl w:ilvl="0" w:tplc="988C980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0"/>
    <w:rsid w:val="00010A12"/>
    <w:rsid w:val="000876A7"/>
    <w:rsid w:val="000A3E25"/>
    <w:rsid w:val="000C073F"/>
    <w:rsid w:val="000E2EA6"/>
    <w:rsid w:val="0010037D"/>
    <w:rsid w:val="00174A36"/>
    <w:rsid w:val="001A68D2"/>
    <w:rsid w:val="00225B62"/>
    <w:rsid w:val="0022621D"/>
    <w:rsid w:val="002508E5"/>
    <w:rsid w:val="002547F6"/>
    <w:rsid w:val="002B3D68"/>
    <w:rsid w:val="00322FDF"/>
    <w:rsid w:val="00397206"/>
    <w:rsid w:val="003A6972"/>
    <w:rsid w:val="00421400"/>
    <w:rsid w:val="00433A51"/>
    <w:rsid w:val="00456115"/>
    <w:rsid w:val="00494E6D"/>
    <w:rsid w:val="004C5279"/>
    <w:rsid w:val="00506EFB"/>
    <w:rsid w:val="005A732C"/>
    <w:rsid w:val="005E0F2F"/>
    <w:rsid w:val="005E7CB5"/>
    <w:rsid w:val="00612365"/>
    <w:rsid w:val="006426A3"/>
    <w:rsid w:val="006519E9"/>
    <w:rsid w:val="006523FF"/>
    <w:rsid w:val="006669CC"/>
    <w:rsid w:val="006741EC"/>
    <w:rsid w:val="006A2A18"/>
    <w:rsid w:val="006D78B9"/>
    <w:rsid w:val="006E6AFC"/>
    <w:rsid w:val="006F7851"/>
    <w:rsid w:val="00726585"/>
    <w:rsid w:val="00736C54"/>
    <w:rsid w:val="00786C92"/>
    <w:rsid w:val="008342DA"/>
    <w:rsid w:val="008415F3"/>
    <w:rsid w:val="00860CBA"/>
    <w:rsid w:val="008B1833"/>
    <w:rsid w:val="008C4A47"/>
    <w:rsid w:val="008D75F6"/>
    <w:rsid w:val="008E407A"/>
    <w:rsid w:val="00954B21"/>
    <w:rsid w:val="00971EED"/>
    <w:rsid w:val="009F7F45"/>
    <w:rsid w:val="00A00E5C"/>
    <w:rsid w:val="00A17654"/>
    <w:rsid w:val="00A808C6"/>
    <w:rsid w:val="00A97E1C"/>
    <w:rsid w:val="00AC7040"/>
    <w:rsid w:val="00AE3EC8"/>
    <w:rsid w:val="00B43876"/>
    <w:rsid w:val="00B5685D"/>
    <w:rsid w:val="00C53C3B"/>
    <w:rsid w:val="00C97847"/>
    <w:rsid w:val="00CE007C"/>
    <w:rsid w:val="00D110C1"/>
    <w:rsid w:val="00D35A98"/>
    <w:rsid w:val="00D45423"/>
    <w:rsid w:val="00D5771C"/>
    <w:rsid w:val="00D606E8"/>
    <w:rsid w:val="00D72BFC"/>
    <w:rsid w:val="00DE4A7B"/>
    <w:rsid w:val="00EB39BA"/>
    <w:rsid w:val="00EC5077"/>
    <w:rsid w:val="00ED4645"/>
    <w:rsid w:val="00ED7F96"/>
    <w:rsid w:val="00EE2C4C"/>
    <w:rsid w:val="00EF67AC"/>
    <w:rsid w:val="00F03D99"/>
    <w:rsid w:val="00F232D7"/>
    <w:rsid w:val="00F5390A"/>
    <w:rsid w:val="00F73AFF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1DEC"/>
  <w15:docId w15:val="{E4C6F093-A9FC-42E9-8821-C77B530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8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3A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A5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Dani Beserra</cp:lastModifiedBy>
  <cp:revision>4</cp:revision>
  <dcterms:created xsi:type="dcterms:W3CDTF">2021-01-14T14:54:00Z</dcterms:created>
  <dcterms:modified xsi:type="dcterms:W3CDTF">2021-01-15T16:08:00Z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2020-09-19T00:00:00Z</vt:filetime>
  </property>
</Properties>
</file>